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>. nr</w:t>
      </w:r>
      <w:r w:rsidR="007C62B6">
        <w:rPr>
          <w:rFonts w:eastAsia="Times New Roman"/>
          <w:b/>
          <w:bCs/>
          <w:lang w:val="en-US" w:eastAsia="pl-PL"/>
        </w:rPr>
        <w:t xml:space="preserve"> 3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 64</w:t>
      </w:r>
      <w:r>
        <w:rPr>
          <w:rFonts w:eastAsia="Times New Roman"/>
          <w:b/>
          <w:bCs/>
          <w:lang w:val="en-US" w:eastAsia="pl-PL"/>
        </w:rPr>
        <w:t>/2012</w:t>
      </w:r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… to </w:t>
      </w:r>
      <w:proofErr w:type="spellStart"/>
      <w:r w:rsidRPr="005A3A5B">
        <w:rPr>
          <w:rFonts w:eastAsia="Times New Roman"/>
          <w:b/>
          <w:bCs/>
          <w:lang w:val="en-US" w:eastAsia="pl-PL"/>
        </w:rPr>
        <w:t>Programme</w:t>
      </w:r>
      <w:proofErr w:type="spellEnd"/>
      <w:r w:rsidRPr="005A3A5B">
        <w:rPr>
          <w:rFonts w:eastAsia="Times New Roman"/>
          <w:b/>
          <w:bCs/>
          <w:lang w:val="en-US" w:eastAsia="pl-PL"/>
        </w:rPr>
        <w:t xml:space="preserve"> of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FACULTY</w:t>
      </w:r>
      <w:r w:rsidRPr="005A3A5B">
        <w:rPr>
          <w:rFonts w:eastAsia="Times New Roman"/>
          <w:lang w:val="en-US" w:eastAsia="pl-PL"/>
        </w:rPr>
        <w:t>:.</w:t>
      </w:r>
      <w:r w:rsidR="00F75860">
        <w:rPr>
          <w:rFonts w:eastAsia="Times New Roman"/>
          <w:lang w:val="en-US" w:eastAsia="pl-PL"/>
        </w:rPr>
        <w:t>FACULTY OF COMPUTER SCIENCE AND MANAGEMENT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MAIN FIELD OF STUDY: </w:t>
      </w:r>
      <w:r w:rsidR="00F75860" w:rsidRPr="00F75860">
        <w:rPr>
          <w:rFonts w:eastAsia="Times New Roman"/>
          <w:bCs/>
          <w:lang w:val="en-US" w:eastAsia="pl-PL"/>
        </w:rPr>
        <w:t>COMPUTER SCIENCE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EDUCATION LEVEL:</w:t>
      </w:r>
      <w:r w:rsidRPr="005A3A5B">
        <w:rPr>
          <w:rFonts w:eastAsia="Times New Roman"/>
          <w:lang w:val="en-US" w:eastAsia="pl-PL"/>
        </w:rPr>
        <w:t xml:space="preserve"> 1st / </w:t>
      </w:r>
      <w:r w:rsidRPr="00F75860">
        <w:rPr>
          <w:rFonts w:eastAsia="Times New Roman"/>
          <w:strike/>
          <w:lang w:val="en-US" w:eastAsia="pl-PL"/>
        </w:rPr>
        <w:t>2nd * level</w:t>
      </w:r>
      <w:r w:rsidRPr="005A3A5B">
        <w:rPr>
          <w:rFonts w:eastAsia="Times New Roman"/>
          <w:lang w:val="en-US" w:eastAsia="pl-PL"/>
        </w:rPr>
        <w:t xml:space="preserve">, </w:t>
      </w:r>
      <w:proofErr w:type="spellStart"/>
      <w:r w:rsidR="00331D80" w:rsidRPr="00F75860">
        <w:rPr>
          <w:rFonts w:eastAsia="Times New Roman"/>
          <w:strike/>
          <w:lang w:val="en-US" w:eastAsia="pl-PL"/>
        </w:rPr>
        <w:t>licencjat</w:t>
      </w:r>
      <w:proofErr w:type="spellEnd"/>
      <w:r w:rsidR="00667F0A">
        <w:rPr>
          <w:rFonts w:eastAsia="Times New Roman"/>
          <w:lang w:val="en-US" w:eastAsia="pl-PL"/>
        </w:rPr>
        <w:t xml:space="preserve"> /</w:t>
      </w:r>
      <w:r w:rsidR="00331D80">
        <w:rPr>
          <w:rFonts w:eastAsia="Times New Roman"/>
          <w:lang w:val="en-US" w:eastAsia="pl-PL"/>
        </w:rPr>
        <w:t xml:space="preserve"> </w:t>
      </w:r>
      <w:proofErr w:type="spellStart"/>
      <w:r w:rsidR="00331D80">
        <w:rPr>
          <w:rFonts w:eastAsia="Times New Roman"/>
          <w:lang w:val="en-US" w:eastAsia="pl-PL"/>
        </w:rPr>
        <w:t>inżynier</w:t>
      </w:r>
      <w:proofErr w:type="spellEnd"/>
      <w:r w:rsidR="00667F0A">
        <w:rPr>
          <w:rFonts w:eastAsia="Times New Roman"/>
          <w:lang w:val="en-US" w:eastAsia="pl-PL"/>
        </w:rPr>
        <w:t xml:space="preserve"> /</w:t>
      </w:r>
      <w:r w:rsidR="00331D80">
        <w:rPr>
          <w:rFonts w:eastAsia="Times New Roman"/>
          <w:lang w:val="en-US" w:eastAsia="pl-PL"/>
        </w:rPr>
        <w:t xml:space="preserve"> </w:t>
      </w:r>
      <w:r w:rsidR="00331D80" w:rsidRPr="00F75860">
        <w:rPr>
          <w:rFonts w:eastAsia="Times New Roman"/>
          <w:strike/>
          <w:lang w:val="en-US" w:eastAsia="pl-PL"/>
        </w:rPr>
        <w:t xml:space="preserve">magister </w:t>
      </w:r>
      <w:r w:rsidR="00331D80">
        <w:rPr>
          <w:rFonts w:eastAsia="Times New Roman"/>
          <w:lang w:val="en-US" w:eastAsia="pl-PL"/>
        </w:rPr>
        <w:t xml:space="preserve">/ </w:t>
      </w:r>
      <w:r w:rsidR="00331D80" w:rsidRPr="00F75860">
        <w:rPr>
          <w:rFonts w:eastAsia="Times New Roman"/>
          <w:strike/>
          <w:lang w:val="en-US" w:eastAsia="pl-PL"/>
        </w:rPr>
        <w:t xml:space="preserve">magister </w:t>
      </w:r>
      <w:proofErr w:type="spellStart"/>
      <w:r w:rsidR="00331D80" w:rsidRPr="00F75860">
        <w:rPr>
          <w:rFonts w:eastAsia="Times New Roman"/>
          <w:strike/>
          <w:lang w:val="en-US" w:eastAsia="pl-PL"/>
        </w:rPr>
        <w:t>inżynier</w:t>
      </w:r>
      <w:proofErr w:type="spellEnd"/>
      <w:r w:rsidRPr="00F75860">
        <w:rPr>
          <w:rFonts w:eastAsia="Times New Roman"/>
          <w:strike/>
          <w:lang w:val="en-US" w:eastAsia="pl-PL"/>
        </w:rPr>
        <w:t>*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FORM OF STUDIES</w:t>
      </w:r>
      <w:r w:rsidRPr="005A3A5B">
        <w:rPr>
          <w:rFonts w:eastAsia="Times New Roman"/>
          <w:lang w:val="en-US" w:eastAsia="pl-PL"/>
        </w:rPr>
        <w:t>: full-time / part-time*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PROFILE: </w:t>
      </w:r>
      <w:r w:rsidRPr="005A3A5B">
        <w:rPr>
          <w:rFonts w:eastAsia="Times New Roman"/>
          <w:lang w:val="en-US" w:eastAsia="pl-PL"/>
        </w:rPr>
        <w:t>general academic /</w:t>
      </w:r>
      <w:r w:rsidRPr="00F75860">
        <w:rPr>
          <w:rFonts w:eastAsia="Times New Roman"/>
          <w:strike/>
          <w:lang w:val="en-US" w:eastAsia="pl-PL"/>
        </w:rPr>
        <w:t>practical *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SPECIALIZATION</w:t>
      </w:r>
      <w:r w:rsidRPr="005A3A5B">
        <w:rPr>
          <w:rFonts w:eastAsia="Times New Roman"/>
          <w:lang w:val="en-US" w:eastAsia="pl-PL"/>
        </w:rPr>
        <w:t>:</w:t>
      </w:r>
      <w:r w:rsidR="00F75860">
        <w:rPr>
          <w:rFonts w:eastAsia="Times New Roman"/>
          <w:lang w:val="en-US" w:eastAsia="pl-PL"/>
        </w:rPr>
        <w:t xml:space="preserve"> NO SPECIALIZATION</w:t>
      </w:r>
      <w:r w:rsidR="00D92D72">
        <w:rPr>
          <w:rFonts w:eastAsia="Times New Roman"/>
          <w:lang w:val="en-US" w:eastAsia="pl-PL"/>
        </w:rPr>
        <w:t>S</w:t>
      </w:r>
    </w:p>
    <w:p w:rsidR="005A3A5B" w:rsidRPr="005A3A5B" w:rsidRDefault="005A3A5B" w:rsidP="005A3A5B">
      <w:pPr>
        <w:spacing w:after="0" w:line="60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LANGUAGE OF STUDY: </w:t>
      </w:r>
      <w:r w:rsidR="00F75860">
        <w:rPr>
          <w:rFonts w:eastAsia="Times New Roman"/>
          <w:bCs/>
          <w:lang w:val="en-US" w:eastAsia="pl-PL"/>
        </w:rPr>
        <w:t>ENGLISH</w:t>
      </w:r>
    </w:p>
    <w:p w:rsidR="005A3A5B" w:rsidRPr="005A3A5B" w:rsidRDefault="005A3A5B" w:rsidP="005A3A5B">
      <w:pPr>
        <w:spacing w:after="0" w:line="600" w:lineRule="atLeast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…………………………………………….. Faculty Council Resolution of ...........................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In effect since …………………...........................</w:t>
      </w:r>
    </w:p>
    <w:p w:rsidR="00667F0A" w:rsidRDefault="00667F0A" w:rsidP="005A3A5B">
      <w:pPr>
        <w:spacing w:after="0" w:line="600" w:lineRule="atLeast"/>
        <w:rPr>
          <w:rFonts w:eastAsia="Times New Roman"/>
          <w:lang w:val="en-US" w:eastAsia="pl-PL"/>
        </w:rPr>
      </w:pPr>
    </w:p>
    <w:p w:rsidR="00667F0A" w:rsidRDefault="00667F0A" w:rsidP="005A3A5B">
      <w:pPr>
        <w:spacing w:after="0" w:line="600" w:lineRule="atLeast"/>
        <w:rPr>
          <w:rFonts w:eastAsia="Times New Roman"/>
          <w:lang w:val="en-US" w:eastAsia="pl-PL"/>
        </w:rPr>
      </w:pP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0E4228" w:rsidRDefault="005A3A5B" w:rsidP="000E4228">
      <w:pPr>
        <w:spacing w:after="0" w:line="240" w:lineRule="auto"/>
        <w:ind w:left="708"/>
        <w:rPr>
          <w:rFonts w:eastAsia="Times New Roman"/>
          <w:sz w:val="20"/>
          <w:szCs w:val="20"/>
          <w:lang w:val="en-US" w:eastAsia="pl-PL"/>
        </w:rPr>
      </w:pPr>
      <w:r w:rsidRPr="000E4228">
        <w:rPr>
          <w:rFonts w:eastAsia="Times New Roman"/>
          <w:sz w:val="20"/>
          <w:szCs w:val="20"/>
          <w:lang w:val="en-US" w:eastAsia="pl-PL"/>
        </w:rPr>
        <w:t>1) in point layout</w:t>
      </w:r>
      <w:r w:rsidR="00C2306C" w:rsidRPr="000E4228">
        <w:rPr>
          <w:rFonts w:eastAsia="Times New Roman"/>
          <w:sz w:val="20"/>
          <w:szCs w:val="20"/>
          <w:lang w:val="en-US" w:eastAsia="pl-PL"/>
        </w:rPr>
        <w:t xml:space="preserve">; </w:t>
      </w:r>
      <w:r w:rsidR="00C2306C" w:rsidRPr="000E4228">
        <w:rPr>
          <w:rFonts w:eastAsia="Times New Roman"/>
          <w:i/>
          <w:sz w:val="20"/>
          <w:szCs w:val="20"/>
          <w:lang w:val="en-US" w:eastAsia="pl-PL"/>
        </w:rPr>
        <w:t xml:space="preserve">practical training after VI semester, 5 ECTS + 160 h CNPS added to the balance </w:t>
      </w:r>
      <w:r w:rsidR="001C0ADC">
        <w:rPr>
          <w:rFonts w:eastAsia="Times New Roman"/>
          <w:i/>
          <w:sz w:val="20"/>
          <w:szCs w:val="20"/>
          <w:lang w:val="en-US" w:eastAsia="pl-PL"/>
        </w:rPr>
        <w:t xml:space="preserve">of semester VI, </w:t>
      </w:r>
      <w:proofErr w:type="spellStart"/>
      <w:r w:rsidR="001C0ADC">
        <w:rPr>
          <w:rFonts w:eastAsia="Times New Roman"/>
          <w:i/>
          <w:sz w:val="20"/>
          <w:szCs w:val="20"/>
          <w:lang w:val="en-US" w:eastAsia="pl-PL"/>
        </w:rPr>
        <w:t>Mi</w:t>
      </w:r>
      <w:proofErr w:type="spellEnd"/>
      <w:r w:rsidR="001C0ADC">
        <w:rPr>
          <w:rFonts w:eastAsia="Times New Roman"/>
          <w:i/>
          <w:sz w:val="20"/>
          <w:szCs w:val="20"/>
          <w:lang w:val="en-US" w:eastAsia="pl-PL"/>
        </w:rPr>
        <w:t xml:space="preserve"> – modules of</w:t>
      </w:r>
      <w:r w:rsidR="00C2306C" w:rsidRPr="000E4228">
        <w:rPr>
          <w:rFonts w:eastAsia="Times New Roman"/>
          <w:i/>
          <w:sz w:val="20"/>
          <w:szCs w:val="20"/>
          <w:lang w:val="en-US" w:eastAsia="pl-PL"/>
        </w:rPr>
        <w:t xml:space="preserve"> optional courses; 1 course to choose</w:t>
      </w:r>
    </w:p>
    <w:tbl>
      <w:tblPr>
        <w:tblStyle w:val="Tabela-Siatk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882"/>
        <w:gridCol w:w="1883"/>
        <w:gridCol w:w="1883"/>
        <w:gridCol w:w="1883"/>
        <w:gridCol w:w="1883"/>
        <w:gridCol w:w="1883"/>
        <w:gridCol w:w="1883"/>
        <w:gridCol w:w="1117"/>
      </w:tblGrid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27</w:t>
            </w:r>
          </w:p>
        </w:tc>
        <w:tc>
          <w:tcPr>
            <w:tcW w:w="1882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CNPS               ECTS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26</w:t>
            </w:r>
          </w:p>
        </w:tc>
        <w:tc>
          <w:tcPr>
            <w:tcW w:w="1882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900                     30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25</w:t>
            </w:r>
          </w:p>
        </w:tc>
        <w:tc>
          <w:tcPr>
            <w:tcW w:w="1882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Sports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30                         0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Presentation Techniques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 60                         2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24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General Physics I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General Physics II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6 (3+1+2)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English II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90                           3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M8 – Multimedia 120                 4 (2+2)</w:t>
            </w:r>
          </w:p>
        </w:tc>
        <w:tc>
          <w:tcPr>
            <w:tcW w:w="1883" w:type="dxa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23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English I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60                           2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M4 – Mobile Applications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22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21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Computer System Organization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                   3 (2+1)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20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Computer Architecture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M1 – Administration of Computer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 xml:space="preserve">M7 – Programming Tools and Technologies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110                 4 (2+2)</w:t>
            </w:r>
          </w:p>
        </w:tc>
        <w:tc>
          <w:tcPr>
            <w:tcW w:w="1883" w:type="dxa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  <w:lang w:val="en-US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19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Basics of  </w:t>
            </w:r>
            <w:r w:rsidRPr="00D92D72">
              <w:rPr>
                <w:color w:val="000000"/>
                <w:spacing w:val="2"/>
                <w:sz w:val="16"/>
                <w:szCs w:val="16"/>
                <w:shd w:val="clear" w:color="auto" w:fill="FFFFFF"/>
              </w:rPr>
              <w:t>entrepreneurship</w:t>
            </w:r>
            <w:r w:rsidRPr="00D92D72">
              <w:rPr>
                <w:sz w:val="16"/>
                <w:szCs w:val="16"/>
              </w:rPr>
              <w:t xml:space="preserve"> 60                           2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M3 – Database design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M10 – Humanistic subject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90                             3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Structural and Object oriented Programming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180            6 (2+2+2)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  <w:lang w:val="en-US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17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Computer Networks 200                 7 (4+3)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M9 – Current Trends in Computer Science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16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Data Structures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and Algorithms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6 (2+2+2)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Systems Analysis and Decision Support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210           7 (3+2+2)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M2 – Web Technologies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M6 – Distributed Systems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14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13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Team Project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420                        14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Logics for IT Specialists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Effective Programming Techniques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Introduction to IoT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Cybersecurity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M5 – Project Management Basics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90             3 (1+1+1)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11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Operating Systems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    4 (2+2)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10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9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Programming Paradigms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200             7 (3+2+2)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8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Algebra and Analytic Geometry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Data Bases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6 (2+2+2)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Script Langugages 150                 5 (2+3)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Data Warehouses 150                 5 (2+3)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7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Discrete Mathematics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5 (2+3)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IT Social and Professional Problems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60                             2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  <w:lang w:val="en-US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6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5</w:t>
            </w:r>
          </w:p>
        </w:tc>
        <w:tc>
          <w:tcPr>
            <w:tcW w:w="1882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Diploma Seminar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60                            2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4</w:t>
            </w:r>
          </w:p>
        </w:tc>
        <w:tc>
          <w:tcPr>
            <w:tcW w:w="1882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Mathematical Analysis I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 xml:space="preserve">Theory of Probabilistic and Statistics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200                 7 (4+3)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Basics of Software Engineering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120             4 (1+2+1)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 xml:space="preserve">Software Engineering 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180                 6 (3+3)</w:t>
            </w: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Artificial Intelligence and Knowledge Engineering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  <w:r w:rsidRPr="00D92D72">
              <w:rPr>
                <w:sz w:val="16"/>
                <w:szCs w:val="16"/>
                <w:lang w:val="en-US"/>
              </w:rPr>
              <w:t>150                 5 (2+3)</w:t>
            </w: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  <w:lang w:val="en-US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3</w:t>
            </w:r>
          </w:p>
        </w:tc>
        <w:tc>
          <w:tcPr>
            <w:tcW w:w="1882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Mathematical Analysis II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5 (3+2)</w:t>
            </w: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Diploma Thesis</w:t>
            </w:r>
          </w:p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150                          5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</w:t>
            </w:r>
          </w:p>
        </w:tc>
        <w:tc>
          <w:tcPr>
            <w:tcW w:w="1882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</w:t>
            </w:r>
          </w:p>
        </w:tc>
        <w:tc>
          <w:tcPr>
            <w:tcW w:w="1882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vMerge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</w:tr>
      <w:tr w:rsidR="00C2306C" w:rsidRPr="00D92D72" w:rsidTr="00C2306C">
        <w:trPr>
          <w:trHeight w:val="270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I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II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III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IV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V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VI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VII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Total</w:t>
            </w:r>
          </w:p>
        </w:tc>
      </w:tr>
      <w:tr w:rsidR="00C2306C" w:rsidRPr="00D92D72" w:rsidTr="00C2306C">
        <w:trPr>
          <w:trHeight w:val="255"/>
          <w:jc w:val="center"/>
        </w:trPr>
        <w:tc>
          <w:tcPr>
            <w:tcW w:w="440" w:type="dxa"/>
          </w:tcPr>
          <w:p w:rsidR="00C2306C" w:rsidRPr="00D92D72" w:rsidRDefault="00C2306C" w:rsidP="00C2306C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24/360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24/360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25/375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24/360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25/375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24/360</w:t>
            </w:r>
          </w:p>
        </w:tc>
        <w:tc>
          <w:tcPr>
            <w:tcW w:w="1883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19/285</w:t>
            </w:r>
          </w:p>
        </w:tc>
        <w:tc>
          <w:tcPr>
            <w:tcW w:w="1117" w:type="dxa"/>
          </w:tcPr>
          <w:p w:rsidR="00C2306C" w:rsidRPr="00D92D72" w:rsidRDefault="00C2306C" w:rsidP="00C2306C">
            <w:pPr>
              <w:jc w:val="center"/>
              <w:rPr>
                <w:sz w:val="16"/>
                <w:szCs w:val="16"/>
              </w:rPr>
            </w:pPr>
            <w:r w:rsidRPr="00D92D72">
              <w:rPr>
                <w:sz w:val="16"/>
                <w:szCs w:val="16"/>
              </w:rPr>
              <w:t>165/2475</w:t>
            </w:r>
          </w:p>
        </w:tc>
      </w:tr>
    </w:tbl>
    <w:p w:rsidR="005A3A5B" w:rsidRPr="00496101" w:rsidRDefault="008C75C1" w:rsidP="00496101">
      <w:pPr>
        <w:spacing w:line="240" w:lineRule="auto"/>
        <w:ind w:firstLine="708"/>
        <w:rPr>
          <w:rFonts w:eastAsia="Times New Roman"/>
          <w:sz w:val="20"/>
          <w:szCs w:val="20"/>
          <w:lang w:val="en-US" w:eastAsia="pl-PL"/>
        </w:rPr>
      </w:pPr>
      <w:r w:rsidRPr="00496101">
        <w:rPr>
          <w:rFonts w:eastAsia="Times New Roman"/>
          <w:sz w:val="20"/>
          <w:szCs w:val="20"/>
          <w:lang w:val="en-US" w:eastAsia="pl-PL"/>
        </w:rPr>
        <w:lastRenderedPageBreak/>
        <w:t>2) in hourly layout</w:t>
      </w:r>
    </w:p>
    <w:tbl>
      <w:tblPr>
        <w:tblStyle w:val="Tabela-Siatk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882"/>
        <w:gridCol w:w="1883"/>
        <w:gridCol w:w="1883"/>
        <w:gridCol w:w="1883"/>
        <w:gridCol w:w="1883"/>
        <w:gridCol w:w="1883"/>
        <w:gridCol w:w="1866"/>
        <w:gridCol w:w="1134"/>
      </w:tblGrid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27</w:t>
            </w:r>
          </w:p>
        </w:tc>
        <w:tc>
          <w:tcPr>
            <w:tcW w:w="1882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866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CNPS               ECTS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26</w:t>
            </w:r>
          </w:p>
        </w:tc>
        <w:tc>
          <w:tcPr>
            <w:tcW w:w="1882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866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900                     30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25</w:t>
            </w:r>
          </w:p>
        </w:tc>
        <w:tc>
          <w:tcPr>
            <w:tcW w:w="1882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Sports</w:t>
            </w:r>
          </w:p>
          <w:p w:rsidR="00643DD9" w:rsidRPr="00643DD9" w:rsidRDefault="00643DD9" w:rsidP="00811B87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02000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Presentation Techniques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00002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24</w:t>
            </w:r>
          </w:p>
        </w:tc>
        <w:tc>
          <w:tcPr>
            <w:tcW w:w="1882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General Physics I  </w:t>
            </w:r>
          </w:p>
          <w:p w:rsidR="008C75C1" w:rsidRPr="00643DD9" w:rsidRDefault="008C75C1" w:rsidP="00811B87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General Physics II</w:t>
            </w:r>
            <w:r w:rsidR="00643DD9">
              <w:rPr>
                <w:sz w:val="18"/>
                <w:szCs w:val="18"/>
              </w:rPr>
              <w:t xml:space="preserve"> </w:t>
            </w:r>
            <w:r w:rsidR="00643DD9" w:rsidRPr="00643DD9">
              <w:rPr>
                <w:b/>
                <w:sz w:val="18"/>
                <w:szCs w:val="18"/>
              </w:rPr>
              <w:t>21100 E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English II</w:t>
            </w:r>
          </w:p>
          <w:p w:rsidR="00643DD9" w:rsidRPr="00643DD9" w:rsidRDefault="00643DD9" w:rsidP="00811B87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04000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A75256" w:rsidP="00811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M8 - Multimedia </w:t>
            </w:r>
            <w:r w:rsidRPr="00A75256">
              <w:rPr>
                <w:b/>
                <w:sz w:val="18"/>
                <w:szCs w:val="18"/>
              </w:rPr>
              <w:t>20200 E</w:t>
            </w:r>
          </w:p>
        </w:tc>
        <w:tc>
          <w:tcPr>
            <w:tcW w:w="1866" w:type="dxa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23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English I</w:t>
            </w:r>
          </w:p>
          <w:p w:rsidR="00643DD9" w:rsidRPr="00643DD9" w:rsidRDefault="00643DD9" w:rsidP="00811B87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04000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M4 – Mobile applications </w:t>
            </w:r>
          </w:p>
          <w:p w:rsidR="008C75C1" w:rsidRPr="00643DD9" w:rsidRDefault="00A75256" w:rsidP="00811B87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22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21</w:t>
            </w:r>
          </w:p>
        </w:tc>
        <w:tc>
          <w:tcPr>
            <w:tcW w:w="1882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Computer System Organization </w:t>
            </w:r>
          </w:p>
          <w:p w:rsidR="008C75C1" w:rsidRPr="00643DD9" w:rsidRDefault="008C75C1" w:rsidP="008C75C1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21000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3468B5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20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Computer Architecture </w:t>
            </w:r>
          </w:p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M1 - Administration of Computer</w:t>
            </w:r>
            <w:r w:rsidR="00643DD9">
              <w:rPr>
                <w:sz w:val="18"/>
                <w:szCs w:val="18"/>
              </w:rPr>
              <w:t xml:space="preserve"> </w:t>
            </w:r>
          </w:p>
          <w:p w:rsidR="008C75C1" w:rsidRPr="00643DD9" w:rsidRDefault="00643DD9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A75256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M7 – Programming Tools and Technologies </w:t>
            </w:r>
          </w:p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20200</w:t>
            </w:r>
          </w:p>
        </w:tc>
        <w:tc>
          <w:tcPr>
            <w:tcW w:w="1866" w:type="dxa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C75C1" w:rsidRPr="00496101" w:rsidRDefault="008C75C1" w:rsidP="00811B87">
            <w:pPr>
              <w:rPr>
                <w:sz w:val="18"/>
                <w:szCs w:val="18"/>
                <w:lang w:val="en-US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19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643DD9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Basics of  </w:t>
            </w:r>
            <w:r w:rsidRPr="00643DD9">
              <w:rPr>
                <w:color w:val="000000"/>
                <w:spacing w:val="2"/>
                <w:sz w:val="18"/>
                <w:szCs w:val="18"/>
                <w:shd w:val="clear" w:color="auto" w:fill="FFFFFF"/>
              </w:rPr>
              <w:t>entrepreneurship</w:t>
            </w:r>
            <w:r w:rsidR="00643DD9">
              <w:rPr>
                <w:sz w:val="18"/>
                <w:szCs w:val="18"/>
              </w:rPr>
              <w:t xml:space="preserve"> </w:t>
            </w:r>
            <w:r w:rsidR="00643DD9" w:rsidRPr="00643DD9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M3 - Database design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10020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M10 - Humanistic subject </w:t>
            </w:r>
            <w:r w:rsidR="00A75256"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3468B5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18</w:t>
            </w:r>
          </w:p>
        </w:tc>
        <w:tc>
          <w:tcPr>
            <w:tcW w:w="1882" w:type="dxa"/>
            <w:vMerge w:val="restart"/>
            <w:vAlign w:val="center"/>
          </w:tcPr>
          <w:p w:rsidR="008C75C1" w:rsidRPr="00496101" w:rsidRDefault="008C75C1" w:rsidP="00643DD9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Structural and Object oriented Programming </w:t>
            </w:r>
            <w:r w:rsidRPr="00496101">
              <w:rPr>
                <w:b/>
                <w:sz w:val="18"/>
                <w:szCs w:val="18"/>
                <w:lang w:val="en-US"/>
              </w:rPr>
              <w:t>22200</w:t>
            </w: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C75C1" w:rsidRPr="00496101" w:rsidRDefault="008C75C1" w:rsidP="00811B87">
            <w:pPr>
              <w:rPr>
                <w:sz w:val="18"/>
                <w:szCs w:val="18"/>
                <w:lang w:val="en-US"/>
              </w:rPr>
            </w:pPr>
          </w:p>
        </w:tc>
      </w:tr>
      <w:tr w:rsidR="008C75C1" w:rsidRPr="003468B5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17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643DD9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Computer Networks</w:t>
            </w:r>
            <w:r w:rsidR="00643DD9">
              <w:rPr>
                <w:sz w:val="18"/>
                <w:szCs w:val="18"/>
              </w:rPr>
              <w:t xml:space="preserve"> </w:t>
            </w:r>
            <w:r w:rsidR="00643DD9" w:rsidRPr="00643DD9">
              <w:rPr>
                <w:b/>
                <w:sz w:val="18"/>
                <w:szCs w:val="18"/>
              </w:rPr>
              <w:t>30200 E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496101" w:rsidRDefault="008C75C1" w:rsidP="00A75256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M9 - Current Trends in Computer Science </w:t>
            </w:r>
            <w:r w:rsidRPr="00496101">
              <w:rPr>
                <w:b/>
                <w:sz w:val="18"/>
                <w:szCs w:val="18"/>
                <w:lang w:val="en-US"/>
              </w:rPr>
              <w:t>20200</w:t>
            </w:r>
          </w:p>
        </w:tc>
        <w:tc>
          <w:tcPr>
            <w:tcW w:w="1134" w:type="dxa"/>
          </w:tcPr>
          <w:p w:rsidR="008C75C1" w:rsidRPr="00496101" w:rsidRDefault="008C75C1" w:rsidP="00811B87">
            <w:pPr>
              <w:rPr>
                <w:sz w:val="18"/>
                <w:szCs w:val="18"/>
                <w:lang w:val="en-US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16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Data Structures </w:t>
            </w:r>
          </w:p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and Algorithms </w:t>
            </w:r>
          </w:p>
          <w:p w:rsidR="008C75C1" w:rsidRPr="00496101" w:rsidRDefault="00643DD9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21200 E</w:t>
            </w: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>Systems Analysis and Decision Support</w:t>
            </w:r>
          </w:p>
          <w:p w:rsidR="008C75C1" w:rsidRPr="00496101" w:rsidRDefault="00643DD9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21100 E</w:t>
            </w:r>
          </w:p>
        </w:tc>
        <w:tc>
          <w:tcPr>
            <w:tcW w:w="1883" w:type="dxa"/>
            <w:vMerge w:val="restart"/>
            <w:vAlign w:val="center"/>
          </w:tcPr>
          <w:p w:rsidR="00A75256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M2 – Web Technologies </w:t>
            </w:r>
            <w:r w:rsidR="00A75256">
              <w:rPr>
                <w:sz w:val="18"/>
                <w:szCs w:val="18"/>
              </w:rPr>
              <w:t xml:space="preserve"> </w:t>
            </w:r>
          </w:p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83" w:type="dxa"/>
            <w:vMerge w:val="restart"/>
            <w:vAlign w:val="center"/>
          </w:tcPr>
          <w:p w:rsidR="00A75256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M6 – Distributed Systems </w:t>
            </w:r>
          </w:p>
          <w:p w:rsidR="008C75C1" w:rsidRPr="00A75256" w:rsidRDefault="008C75C1" w:rsidP="00811B87">
            <w:pPr>
              <w:jc w:val="center"/>
              <w:rPr>
                <w:b/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15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14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13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Team Project</w:t>
            </w:r>
          </w:p>
          <w:p w:rsidR="008C75C1" w:rsidRPr="00643DD9" w:rsidRDefault="00A75256" w:rsidP="00811B87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00060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12</w:t>
            </w:r>
          </w:p>
        </w:tc>
        <w:tc>
          <w:tcPr>
            <w:tcW w:w="1882" w:type="dxa"/>
            <w:vMerge w:val="restart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>Logics for IT Specialists</w:t>
            </w:r>
          </w:p>
          <w:p w:rsidR="008C75C1" w:rsidRPr="00496101" w:rsidRDefault="00643DD9" w:rsidP="00811B8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 </w:t>
            </w:r>
            <w:r w:rsidRPr="00496101">
              <w:rPr>
                <w:b/>
                <w:sz w:val="18"/>
                <w:szCs w:val="18"/>
                <w:lang w:val="en-US"/>
              </w:rPr>
              <w:t>22000 E</w:t>
            </w: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Effective Programming Techniques </w:t>
            </w:r>
          </w:p>
          <w:p w:rsidR="008C75C1" w:rsidRPr="00643DD9" w:rsidRDefault="00643DD9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10200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Introduction to IoT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20200 E</w:t>
            </w:r>
          </w:p>
        </w:tc>
        <w:tc>
          <w:tcPr>
            <w:tcW w:w="1883" w:type="dxa"/>
            <w:vMerge w:val="restart"/>
            <w:vAlign w:val="center"/>
          </w:tcPr>
          <w:p w:rsidR="00A75256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Cybersecurity </w:t>
            </w:r>
          </w:p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20200 E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M5 - Project Management Basics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10201</w:t>
            </w: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11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643DD9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Operating Systems </w:t>
            </w:r>
            <w:r w:rsidRPr="00643DD9">
              <w:rPr>
                <w:b/>
                <w:sz w:val="18"/>
                <w:szCs w:val="18"/>
              </w:rPr>
              <w:t>20200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10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9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Programming Paradigms</w:t>
            </w:r>
          </w:p>
          <w:p w:rsidR="008C75C1" w:rsidRPr="00643DD9" w:rsidRDefault="00643DD9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21200 E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8</w:t>
            </w:r>
          </w:p>
        </w:tc>
        <w:tc>
          <w:tcPr>
            <w:tcW w:w="1882" w:type="dxa"/>
            <w:vMerge w:val="restart"/>
            <w:vAlign w:val="center"/>
          </w:tcPr>
          <w:p w:rsidR="00643DD9" w:rsidRPr="00496101" w:rsidRDefault="008C75C1" w:rsidP="00643DD9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Algebra and Analytic Geometry </w:t>
            </w:r>
          </w:p>
          <w:p w:rsidR="008C75C1" w:rsidRPr="00496101" w:rsidRDefault="008C75C1" w:rsidP="00643DD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22000 E</w:t>
            </w: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Data Bases </w:t>
            </w:r>
          </w:p>
          <w:p w:rsidR="008C75C1" w:rsidRPr="00643DD9" w:rsidRDefault="00A75256" w:rsidP="00811B87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21100 E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Script Languages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20200 E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Data Warehouses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20200 E</w:t>
            </w: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3468B5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7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643DD9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Discrete Mathematics </w:t>
            </w:r>
            <w:r w:rsidR="00643DD9" w:rsidRPr="00643DD9">
              <w:rPr>
                <w:b/>
                <w:sz w:val="18"/>
                <w:szCs w:val="18"/>
              </w:rPr>
              <w:t>22000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496101" w:rsidRDefault="008C75C1" w:rsidP="00A75256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>IT Social and Professional Problems</w:t>
            </w:r>
            <w:r w:rsidR="00A75256" w:rsidRPr="00496101">
              <w:rPr>
                <w:sz w:val="18"/>
                <w:szCs w:val="18"/>
                <w:lang w:val="en-US"/>
              </w:rPr>
              <w:t xml:space="preserve"> </w:t>
            </w:r>
            <w:r w:rsidR="00A75256" w:rsidRPr="00496101">
              <w:rPr>
                <w:b/>
                <w:sz w:val="18"/>
                <w:szCs w:val="18"/>
                <w:lang w:val="en-US"/>
              </w:rPr>
              <w:t>20000</w:t>
            </w:r>
          </w:p>
        </w:tc>
        <w:tc>
          <w:tcPr>
            <w:tcW w:w="1134" w:type="dxa"/>
          </w:tcPr>
          <w:p w:rsidR="008C75C1" w:rsidRPr="00496101" w:rsidRDefault="008C75C1" w:rsidP="00811B87">
            <w:pPr>
              <w:rPr>
                <w:sz w:val="18"/>
                <w:szCs w:val="18"/>
                <w:lang w:val="en-US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6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643DD9" w:rsidRDefault="008C75C1" w:rsidP="00A75256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Diploma Seminar</w:t>
            </w:r>
            <w:r w:rsidR="00A75256">
              <w:rPr>
                <w:sz w:val="18"/>
                <w:szCs w:val="18"/>
              </w:rPr>
              <w:t xml:space="preserve"> </w:t>
            </w:r>
            <w:r w:rsidR="00A75256" w:rsidRPr="00A75256">
              <w:rPr>
                <w:b/>
                <w:sz w:val="18"/>
                <w:szCs w:val="18"/>
              </w:rPr>
              <w:t>00002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3468B5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  <w:vMerge w:val="restart"/>
            <w:vAlign w:val="center"/>
          </w:tcPr>
          <w:p w:rsid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Mathematical </w:t>
            </w:r>
          </w:p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Analysis I </w:t>
            </w:r>
          </w:p>
          <w:p w:rsidR="008C75C1" w:rsidRPr="00643DD9" w:rsidRDefault="008C75C1" w:rsidP="00643DD9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22000 E</w:t>
            </w: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 xml:space="preserve">Theory of Probabilistic and Statistics </w:t>
            </w:r>
          </w:p>
          <w:p w:rsidR="008C75C1" w:rsidRPr="00496101" w:rsidRDefault="00643DD9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22000 E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Basics of Software Engineering</w:t>
            </w:r>
          </w:p>
          <w:p w:rsidR="008C75C1" w:rsidRPr="00A75256" w:rsidRDefault="00A75256" w:rsidP="00811B87">
            <w:pPr>
              <w:jc w:val="center"/>
              <w:rPr>
                <w:b/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12100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Software Engineering</w:t>
            </w:r>
          </w:p>
          <w:p w:rsidR="008C75C1" w:rsidRPr="00643DD9" w:rsidRDefault="00A75256" w:rsidP="00811B87">
            <w:pPr>
              <w:jc w:val="center"/>
              <w:rPr>
                <w:sz w:val="18"/>
                <w:szCs w:val="18"/>
              </w:rPr>
            </w:pPr>
            <w:r w:rsidRPr="00A75256">
              <w:rPr>
                <w:b/>
                <w:sz w:val="18"/>
                <w:szCs w:val="18"/>
              </w:rPr>
              <w:t>20020 E</w:t>
            </w:r>
          </w:p>
        </w:tc>
        <w:tc>
          <w:tcPr>
            <w:tcW w:w="1883" w:type="dxa"/>
            <w:vMerge w:val="restart"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sz w:val="18"/>
                <w:szCs w:val="18"/>
                <w:lang w:val="en-US"/>
              </w:rPr>
              <w:t>Artificial Intelligence and Knowledge Engineering</w:t>
            </w:r>
          </w:p>
          <w:p w:rsidR="008C75C1" w:rsidRPr="00496101" w:rsidRDefault="00A75256" w:rsidP="00811B87">
            <w:pPr>
              <w:jc w:val="center"/>
              <w:rPr>
                <w:sz w:val="18"/>
                <w:szCs w:val="18"/>
                <w:lang w:val="en-US"/>
              </w:rPr>
            </w:pPr>
            <w:r w:rsidRPr="00496101">
              <w:rPr>
                <w:b/>
                <w:sz w:val="18"/>
                <w:szCs w:val="18"/>
                <w:lang w:val="en-US"/>
              </w:rPr>
              <w:t>20200 E</w:t>
            </w:r>
          </w:p>
        </w:tc>
        <w:tc>
          <w:tcPr>
            <w:tcW w:w="1866" w:type="dxa"/>
            <w:vMerge/>
            <w:vAlign w:val="center"/>
          </w:tcPr>
          <w:p w:rsidR="008C75C1" w:rsidRPr="00496101" w:rsidRDefault="008C75C1" w:rsidP="00811B8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C75C1" w:rsidRPr="00496101" w:rsidRDefault="008C75C1" w:rsidP="00811B87">
            <w:pPr>
              <w:rPr>
                <w:sz w:val="18"/>
                <w:szCs w:val="18"/>
                <w:lang w:val="en-US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Mathematical </w:t>
            </w:r>
          </w:p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Analysis II </w:t>
            </w:r>
          </w:p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b/>
                <w:sz w:val="18"/>
                <w:szCs w:val="18"/>
              </w:rPr>
              <w:t>21000 E</w:t>
            </w: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Diploma Thesis</w:t>
            </w:r>
          </w:p>
          <w:p w:rsidR="008C75C1" w:rsidRPr="00A75256" w:rsidRDefault="008C75C1" w:rsidP="00A75256">
            <w:pPr>
              <w:jc w:val="center"/>
              <w:rPr>
                <w:b/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 xml:space="preserve"> </w:t>
            </w:r>
            <w:r w:rsidR="00A75256">
              <w:rPr>
                <w:b/>
                <w:sz w:val="18"/>
                <w:szCs w:val="18"/>
              </w:rPr>
              <w:t>00030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  <w:r w:rsidRPr="00525658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75C1" w:rsidRPr="00643DD9" w:rsidRDefault="008C75C1" w:rsidP="00811B87">
            <w:pPr>
              <w:rPr>
                <w:sz w:val="18"/>
                <w:szCs w:val="18"/>
              </w:rPr>
            </w:pPr>
          </w:p>
        </w:tc>
      </w:tr>
      <w:tr w:rsidR="008C75C1" w:rsidRPr="00525658" w:rsidTr="00811B87">
        <w:trPr>
          <w:trHeight w:val="270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I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II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III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IV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V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VI</w:t>
            </w:r>
          </w:p>
        </w:tc>
        <w:tc>
          <w:tcPr>
            <w:tcW w:w="1866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VII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Total</w:t>
            </w:r>
          </w:p>
        </w:tc>
      </w:tr>
      <w:tr w:rsidR="008C75C1" w:rsidRPr="00525658" w:rsidTr="00811B87">
        <w:trPr>
          <w:trHeight w:val="255"/>
          <w:jc w:val="center"/>
        </w:trPr>
        <w:tc>
          <w:tcPr>
            <w:tcW w:w="440" w:type="dxa"/>
          </w:tcPr>
          <w:p w:rsidR="008C75C1" w:rsidRPr="00525658" w:rsidRDefault="008C75C1" w:rsidP="00811B87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24/360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24/360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25/375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24/360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25/375</w:t>
            </w:r>
          </w:p>
        </w:tc>
        <w:tc>
          <w:tcPr>
            <w:tcW w:w="1883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24/360</w:t>
            </w:r>
          </w:p>
        </w:tc>
        <w:tc>
          <w:tcPr>
            <w:tcW w:w="1866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19/285</w:t>
            </w:r>
          </w:p>
        </w:tc>
        <w:tc>
          <w:tcPr>
            <w:tcW w:w="1134" w:type="dxa"/>
          </w:tcPr>
          <w:p w:rsidR="008C75C1" w:rsidRPr="00643DD9" w:rsidRDefault="008C75C1" w:rsidP="00811B87">
            <w:pPr>
              <w:jc w:val="center"/>
              <w:rPr>
                <w:sz w:val="18"/>
                <w:szCs w:val="18"/>
              </w:rPr>
            </w:pPr>
            <w:r w:rsidRPr="00643DD9">
              <w:rPr>
                <w:sz w:val="18"/>
                <w:szCs w:val="18"/>
              </w:rPr>
              <w:t>165/2475</w:t>
            </w:r>
          </w:p>
        </w:tc>
      </w:tr>
    </w:tbl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>Set of obligatory and optional courses and groups of courses in semestral arrangement</w:t>
      </w:r>
    </w:p>
    <w:p w:rsidR="005A3A5B" w:rsidRDefault="005A3A5B" w:rsidP="007A3260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B64D2C" w:rsidRPr="00811B87" w:rsidRDefault="00811B87" w:rsidP="00CD4FD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>
        <w:rPr>
          <w:rFonts w:eastAsia="Times New Roman"/>
          <w:b/>
          <w:bCs/>
          <w:lang w:val="en-US" w:eastAsia="pl-PL"/>
        </w:rPr>
        <w:t>2</w:t>
      </w:r>
    </w:p>
    <w:tbl>
      <w:tblPr>
        <w:tblW w:w="14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982"/>
        <w:gridCol w:w="2715"/>
        <w:gridCol w:w="413"/>
        <w:gridCol w:w="426"/>
        <w:gridCol w:w="425"/>
        <w:gridCol w:w="424"/>
        <w:gridCol w:w="426"/>
        <w:gridCol w:w="1276"/>
        <w:gridCol w:w="709"/>
        <w:gridCol w:w="709"/>
        <w:gridCol w:w="708"/>
        <w:gridCol w:w="709"/>
        <w:gridCol w:w="992"/>
        <w:gridCol w:w="709"/>
        <w:gridCol w:w="724"/>
        <w:gridCol w:w="694"/>
        <w:gridCol w:w="567"/>
        <w:gridCol w:w="541"/>
      </w:tblGrid>
      <w:tr w:rsidR="002975CE" w:rsidRPr="006E2444" w:rsidTr="00811B87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811B8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2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811B87" w:rsidRPr="006E2444" w:rsidTr="00811B87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811B87" w:rsidRPr="006E2444" w:rsidTr="00CD4FD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5CE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Structural and Object oriented Programming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75CE" w:rsidRPr="00D92D72" w:rsidRDefault="002975CE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811B87" w:rsidRPr="006E2444" w:rsidTr="00811B87">
        <w:tc>
          <w:tcPr>
            <w:tcW w:w="139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F18F4" w:rsidRPr="006E2444" w:rsidRDefault="006F18F4" w:rsidP="006F18F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6E2444" w:rsidRDefault="006F18F4" w:rsidP="006F18F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8F4" w:rsidRPr="002C423A" w:rsidRDefault="006F18F4" w:rsidP="006F18F4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64D2C" w:rsidRDefault="00B64D2C" w:rsidP="00B64D2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BB75C7" w:rsidRPr="005A3A5B" w:rsidRDefault="00BB75C7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5A3A5B" w:rsidRDefault="005A3A5B" w:rsidP="00CD4FD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obligatory courses number of ECTS points </w:t>
      </w:r>
      <w:r w:rsidR="00811B87">
        <w:rPr>
          <w:rFonts w:eastAsia="Times New Roman"/>
          <w:b/>
          <w:bCs/>
          <w:lang w:val="en-US" w:eastAsia="pl-PL"/>
        </w:rPr>
        <w:t>28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3543"/>
        <w:gridCol w:w="337"/>
        <w:gridCol w:w="298"/>
        <w:gridCol w:w="350"/>
        <w:gridCol w:w="254"/>
        <w:gridCol w:w="445"/>
        <w:gridCol w:w="1048"/>
        <w:gridCol w:w="709"/>
        <w:gridCol w:w="734"/>
        <w:gridCol w:w="708"/>
        <w:gridCol w:w="766"/>
        <w:gridCol w:w="866"/>
        <w:gridCol w:w="599"/>
        <w:gridCol w:w="1139"/>
        <w:gridCol w:w="592"/>
        <w:gridCol w:w="394"/>
        <w:gridCol w:w="384"/>
      </w:tblGrid>
      <w:tr w:rsidR="00331D80" w:rsidRPr="001D0AAC" w:rsidTr="00811B87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811B8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811B87" w:rsidRPr="006E2444" w:rsidTr="00811B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 System Organization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Structural and Object oriented Programming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Logic for IT Specialists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General Physics I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Algebra and Analytic Geometry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811B87" w:rsidRPr="006E2444" w:rsidTr="00CD4F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1B87" w:rsidRPr="00D92D72" w:rsidRDefault="00CD4FD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Mathematical Analysis I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811B87" w:rsidRPr="006E2444" w:rsidTr="00811B87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330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1B87" w:rsidRPr="00D92D72" w:rsidRDefault="00811B87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331D80" w:rsidRDefault="00331D80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5A3A5B" w:rsidRDefault="00BB75C7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7A3260" w:rsidRDefault="007A3260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5A3A5B" w:rsidRDefault="005A3A5B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852"/>
        <w:gridCol w:w="852"/>
        <w:gridCol w:w="701"/>
        <w:gridCol w:w="509"/>
        <w:gridCol w:w="894"/>
        <w:gridCol w:w="630"/>
        <w:gridCol w:w="630"/>
        <w:gridCol w:w="630"/>
        <w:gridCol w:w="945"/>
      </w:tblGrid>
      <w:tr w:rsidR="000E107F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566FD6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4009C2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0E107F" w:rsidRPr="004009C2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0E107F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6E2444" w:rsidRDefault="000E107F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AD13DB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B" w:rsidRPr="006E2444" w:rsidRDefault="00AD13DB" w:rsidP="00AD13D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D13DB" w:rsidRPr="006E2444" w:rsidRDefault="00AD13DB" w:rsidP="00AD13D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13DB" w:rsidRPr="006E2444" w:rsidRDefault="00AD13DB" w:rsidP="00AD13D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18</w:t>
            </w:r>
          </w:p>
        </w:tc>
      </w:tr>
    </w:tbl>
    <w:p w:rsidR="000E107F" w:rsidRPr="005A3A5B" w:rsidRDefault="000E107F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5A3A5B">
      <w:pPr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CD4FD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 w:rsidR="00AD13DB"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2715"/>
        <w:gridCol w:w="406"/>
        <w:gridCol w:w="273"/>
        <w:gridCol w:w="422"/>
        <w:gridCol w:w="306"/>
        <w:gridCol w:w="538"/>
        <w:gridCol w:w="1017"/>
        <w:gridCol w:w="568"/>
        <w:gridCol w:w="653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BB75C7" w:rsidRPr="001D0AAC" w:rsidTr="00AD13DB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AD13D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AD13D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Algorytmy i struktury danych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Architektura komputerów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K1INF_W07</w:t>
            </w:r>
          </w:p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Architektura komputerów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K1INF_W07</w:t>
            </w:r>
          </w:p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Fizyka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Systemy operacyjne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K1INF_W09</w:t>
            </w:r>
          </w:p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AD13DB" w:rsidRPr="00AD13DB" w:rsidTr="00AD13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Systemy operacyjne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K1INF_W09</w:t>
            </w:r>
          </w:p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AD13DB" w:rsidRPr="006E2444" w:rsidTr="00AD13DB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165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D92D72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AD13DB" w:rsidRDefault="00AD13DB">
      <w:pPr>
        <w:rPr>
          <w:rFonts w:eastAsia="Times New Roman"/>
          <w:lang w:val="en-US" w:eastAsia="pl-PL"/>
        </w:rPr>
      </w:pPr>
    </w:p>
    <w:p w:rsidR="00E51688" w:rsidRDefault="00E51688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CD4FD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obligatory courses number of ECTS points </w:t>
      </w:r>
      <w:r w:rsidR="00CD4FD7">
        <w:rPr>
          <w:rFonts w:eastAsia="Times New Roman"/>
          <w:b/>
          <w:bCs/>
          <w:lang w:val="en-US" w:eastAsia="pl-PL"/>
        </w:rPr>
        <w:t>18</w:t>
      </w:r>
    </w:p>
    <w:tbl>
      <w:tblPr>
        <w:tblW w:w="14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2715"/>
        <w:gridCol w:w="406"/>
        <w:gridCol w:w="273"/>
        <w:gridCol w:w="422"/>
        <w:gridCol w:w="306"/>
        <w:gridCol w:w="421"/>
        <w:gridCol w:w="1010"/>
        <w:gridCol w:w="595"/>
        <w:gridCol w:w="750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BB75C7" w:rsidRPr="001D0AAC" w:rsidTr="00CD4FD7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1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2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CD4FD7"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D13DB" w:rsidRPr="006E2444" w:rsidTr="00CD4FD7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3DB" w:rsidRPr="00D92D72" w:rsidRDefault="00CD4FD7" w:rsidP="00CD4FD7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Algorytmy i struktury danych (GK)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AD13DB" w:rsidRPr="00D92D72" w:rsidRDefault="00AD13DB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AD13DB" w:rsidRPr="006E2444" w:rsidTr="00CD4FD7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3DB" w:rsidRPr="00D92D72" w:rsidRDefault="00CD4FD7" w:rsidP="00CD4FD7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Fizyka II (GK)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K1INF_W03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AD13DB" w:rsidRPr="006E2444" w:rsidTr="00CD4FD7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3DB" w:rsidRPr="00D92D72" w:rsidRDefault="00CD4FD7" w:rsidP="00CD4FD7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Matematyka dyskretna (GK)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AD13DB" w:rsidRPr="006E2444" w:rsidTr="00CD4FD7"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13DB" w:rsidRPr="00D92D72" w:rsidRDefault="00CD4FD7" w:rsidP="00CD4FD7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Analiza matematyczna II (GK)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AD13DB" w:rsidRPr="006E2444" w:rsidTr="00CD4FD7">
        <w:tc>
          <w:tcPr>
            <w:tcW w:w="140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D92D72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195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92D72">
              <w:rPr>
                <w:rFonts w:asciiTheme="minorHAnsi" w:eastAsia="Arial Unicode MS" w:hAnsiTheme="minorHAnsi" w:cs="Arial Unicode MS"/>
                <w:sz w:val="16"/>
                <w:szCs w:val="16"/>
              </w:rPr>
              <w:t>10,8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13DB" w:rsidRPr="00D92D72" w:rsidRDefault="00AD13DB" w:rsidP="00AD13DB">
            <w:pPr>
              <w:spacing w:after="0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946"/>
        <w:gridCol w:w="525"/>
        <w:gridCol w:w="779"/>
        <w:gridCol w:w="566"/>
        <w:gridCol w:w="992"/>
        <w:gridCol w:w="630"/>
        <w:gridCol w:w="630"/>
        <w:gridCol w:w="630"/>
        <w:gridCol w:w="945"/>
      </w:tblGrid>
      <w:tr w:rsidR="00BB75C7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CD4FD7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4FD7" w:rsidRPr="006E2444" w:rsidRDefault="00CD4FD7" w:rsidP="00CD4FD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4FD7" w:rsidRPr="006E2444" w:rsidRDefault="00CD4FD7" w:rsidP="00CD4FD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FD7" w:rsidRPr="006E2444" w:rsidRDefault="00CD4FD7" w:rsidP="00CD4FD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FD7" w:rsidRPr="00D92D72" w:rsidRDefault="00CD4FD7" w:rsidP="00CD4FD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D92D72">
              <w:rPr>
                <w:rFonts w:asciiTheme="minorHAnsi" w:eastAsia="Arial Unicode MS" w:hAnsiTheme="minorHAnsi" w:cs="Arial Unicode MS"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>
      <w:pPr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EC1EA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 w:rsidR="00B240FA">
        <w:rPr>
          <w:rFonts w:eastAsia="Times New Roman"/>
          <w:b/>
          <w:bCs/>
          <w:lang w:val="en-US" w:eastAsia="pl-PL"/>
        </w:rPr>
        <w:t>16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16"/>
        <w:gridCol w:w="400"/>
        <w:gridCol w:w="269"/>
        <w:gridCol w:w="416"/>
        <w:gridCol w:w="302"/>
        <w:gridCol w:w="530"/>
        <w:gridCol w:w="1187"/>
        <w:gridCol w:w="708"/>
        <w:gridCol w:w="753"/>
        <w:gridCol w:w="851"/>
        <w:gridCol w:w="713"/>
        <w:gridCol w:w="866"/>
        <w:gridCol w:w="599"/>
        <w:gridCol w:w="1296"/>
        <w:gridCol w:w="674"/>
        <w:gridCol w:w="448"/>
        <w:gridCol w:w="437"/>
      </w:tblGrid>
      <w:tr w:rsidR="00BB75C7" w:rsidRPr="001D0AAC" w:rsidTr="00B240FA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B240F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Basics of Entrepreneurship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 Networks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K1INF_W10</w:t>
            </w:r>
          </w:p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 Networks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K1INF_W10</w:t>
            </w:r>
          </w:p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Effective Programming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Effective Programming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EC1EA0" w:rsidRPr="006E2444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Programming paradigms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K1INF_W05</w:t>
            </w:r>
          </w:p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EC1EA0" w:rsidRPr="006E2444" w:rsidTr="00B240F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180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EA0" w:rsidRPr="00062FD6" w:rsidRDefault="00EC1EA0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240FA">
      <w:pPr>
        <w:rPr>
          <w:rFonts w:eastAsia="Times New Roman"/>
          <w:lang w:val="en-US" w:eastAsia="pl-PL"/>
        </w:rPr>
      </w:pPr>
    </w:p>
    <w:p w:rsidR="00062FD6" w:rsidRPr="005A3A5B" w:rsidRDefault="00062FD6" w:rsidP="00B240FA">
      <w:pPr>
        <w:rPr>
          <w:rFonts w:eastAsia="Times New Roman"/>
          <w:lang w:val="en-US" w:eastAsia="pl-PL"/>
        </w:rPr>
      </w:pPr>
    </w:p>
    <w:p w:rsidR="00BB75C7" w:rsidRDefault="00BB75C7" w:rsidP="00B240FA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obligatory courses number of ECTS points </w:t>
      </w:r>
      <w:r w:rsidR="00B240FA"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010"/>
        <w:gridCol w:w="3526"/>
        <w:gridCol w:w="363"/>
        <w:gridCol w:w="244"/>
        <w:gridCol w:w="378"/>
        <w:gridCol w:w="274"/>
        <w:gridCol w:w="482"/>
        <w:gridCol w:w="981"/>
        <w:gridCol w:w="567"/>
        <w:gridCol w:w="726"/>
        <w:gridCol w:w="708"/>
        <w:gridCol w:w="861"/>
        <w:gridCol w:w="866"/>
        <w:gridCol w:w="599"/>
        <w:gridCol w:w="1177"/>
        <w:gridCol w:w="612"/>
        <w:gridCol w:w="407"/>
        <w:gridCol w:w="397"/>
      </w:tblGrid>
      <w:tr w:rsidR="00BB75C7" w:rsidRPr="001D0AAC" w:rsidTr="00B240FA">
        <w:tc>
          <w:tcPr>
            <w:tcW w:w="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B240F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240FA" w:rsidRPr="00B240FA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Programming paradigms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K1INF_W05</w:t>
            </w:r>
          </w:p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240FA" w:rsidRPr="00B240FA" w:rsidTr="00B240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Theory of Probabilistic and Statistics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240FA" w:rsidRPr="00B240FA" w:rsidTr="00B240F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105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40FA" w:rsidRPr="00062FD6" w:rsidRDefault="00B240FA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Pr="00B240FA" w:rsidRDefault="00BB75C7" w:rsidP="00BB75C7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062FD6" w:rsidRPr="005A3A5B" w:rsidRDefault="00062FD6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2371B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(minimum </w:t>
      </w:r>
      <w:r w:rsidR="002371B7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2371B7">
        <w:rPr>
          <w:rFonts w:eastAsia="Times New Roman"/>
          <w:b/>
          <w:bCs/>
          <w:lang w:val="en-US" w:eastAsia="pl-PL"/>
        </w:rPr>
        <w:t>2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010"/>
        <w:gridCol w:w="2714"/>
        <w:gridCol w:w="408"/>
        <w:gridCol w:w="274"/>
        <w:gridCol w:w="424"/>
        <w:gridCol w:w="308"/>
        <w:gridCol w:w="541"/>
        <w:gridCol w:w="857"/>
        <w:gridCol w:w="598"/>
        <w:gridCol w:w="754"/>
        <w:gridCol w:w="539"/>
        <w:gridCol w:w="1373"/>
        <w:gridCol w:w="866"/>
        <w:gridCol w:w="599"/>
        <w:gridCol w:w="1323"/>
        <w:gridCol w:w="688"/>
        <w:gridCol w:w="457"/>
        <w:gridCol w:w="446"/>
      </w:tblGrid>
      <w:tr w:rsidR="00BB75C7" w:rsidRPr="001D0AAC" w:rsidTr="002371B7">
        <w:tc>
          <w:tcPr>
            <w:tcW w:w="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371B7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English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2371B7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Sports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2371B7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946"/>
        <w:gridCol w:w="525"/>
        <w:gridCol w:w="779"/>
        <w:gridCol w:w="566"/>
        <w:gridCol w:w="992"/>
        <w:gridCol w:w="630"/>
        <w:gridCol w:w="630"/>
        <w:gridCol w:w="630"/>
        <w:gridCol w:w="945"/>
      </w:tblGrid>
      <w:tr w:rsidR="00BB75C7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2371B7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71B7" w:rsidRPr="006E2444" w:rsidRDefault="002371B7" w:rsidP="002371B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371B7" w:rsidRPr="006E2444" w:rsidRDefault="002371B7" w:rsidP="002371B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71B7" w:rsidRPr="006E2444" w:rsidRDefault="002371B7" w:rsidP="002371B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2371B7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062FD6">
              <w:rPr>
                <w:rFonts w:asciiTheme="minorHAnsi" w:eastAsia="Arial Unicode MS" w:hAnsiTheme="minorHAnsi" w:cs="Arial Unicode MS"/>
              </w:rPr>
              <w:t>18</w:t>
            </w:r>
          </w:p>
        </w:tc>
      </w:tr>
    </w:tbl>
    <w:p w:rsidR="00062FD6" w:rsidRDefault="00062FD6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062FD6" w:rsidRDefault="00062FD6">
      <w:pPr>
        <w:rPr>
          <w:rFonts w:eastAsia="Times New Roman"/>
          <w:b/>
          <w:bCs/>
          <w:sz w:val="28"/>
          <w:lang w:val="en-US" w:eastAsia="pl-PL"/>
        </w:rPr>
      </w:pPr>
      <w:r>
        <w:rPr>
          <w:rFonts w:eastAsia="Times New Roman"/>
          <w:b/>
          <w:bCs/>
          <w:sz w:val="28"/>
          <w:lang w:val="en-US" w:eastAsia="pl-PL"/>
        </w:rPr>
        <w:br w:type="page"/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4</w:t>
      </w: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2371B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 w:rsidR="002371B7">
        <w:rPr>
          <w:rFonts w:eastAsia="Times New Roman"/>
          <w:b/>
          <w:bCs/>
          <w:lang w:val="en-US" w:eastAsia="pl-PL"/>
        </w:rPr>
        <w:t>11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3167"/>
        <w:gridCol w:w="362"/>
        <w:gridCol w:w="243"/>
        <w:gridCol w:w="377"/>
        <w:gridCol w:w="273"/>
        <w:gridCol w:w="480"/>
        <w:gridCol w:w="1189"/>
        <w:gridCol w:w="708"/>
        <w:gridCol w:w="753"/>
        <w:gridCol w:w="851"/>
        <w:gridCol w:w="712"/>
        <w:gridCol w:w="866"/>
        <w:gridCol w:w="599"/>
        <w:gridCol w:w="1174"/>
        <w:gridCol w:w="611"/>
        <w:gridCol w:w="406"/>
        <w:gridCol w:w="396"/>
      </w:tblGrid>
      <w:tr w:rsidR="00BB75C7" w:rsidRPr="001D0AAC" w:rsidTr="002371B7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2371B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2371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Data bases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K1INF_W13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Systems Analysis and Decision Support Methods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K1INF_W12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Introduction to 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Introduction to 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Basics of 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K1INF_W06</w:t>
            </w:r>
          </w:p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P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062FD6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105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062FD6">
              <w:rPr>
                <w:rFonts w:asciiTheme="minorHAnsi" w:eastAsia="Arial Unicode MS" w:hAnsiTheme="minorHAnsi" w:cs="Arial Unicode MS"/>
                <w:sz w:val="16"/>
                <w:szCs w:val="16"/>
              </w:rPr>
              <w:t>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062FD6" w:rsidRDefault="002371B7" w:rsidP="00062FD6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152DC0" w:rsidRDefault="00152DC0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2371B7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obligatory courses number of ECTS points </w:t>
      </w:r>
      <w:r w:rsidR="00AD66C0">
        <w:rPr>
          <w:rFonts w:eastAsia="Times New Roman"/>
          <w:b/>
          <w:bCs/>
          <w:lang w:val="en-US" w:eastAsia="pl-PL"/>
        </w:rPr>
        <w:t>12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010"/>
        <w:gridCol w:w="3484"/>
        <w:gridCol w:w="347"/>
        <w:gridCol w:w="233"/>
        <w:gridCol w:w="361"/>
        <w:gridCol w:w="262"/>
        <w:gridCol w:w="460"/>
        <w:gridCol w:w="1102"/>
        <w:gridCol w:w="709"/>
        <w:gridCol w:w="742"/>
        <w:gridCol w:w="709"/>
        <w:gridCol w:w="817"/>
        <w:gridCol w:w="866"/>
        <w:gridCol w:w="599"/>
        <w:gridCol w:w="1125"/>
        <w:gridCol w:w="585"/>
        <w:gridCol w:w="389"/>
        <w:gridCol w:w="379"/>
      </w:tblGrid>
      <w:tr w:rsidR="00BB75C7" w:rsidRPr="001D0AAC" w:rsidTr="002371B7">
        <w:tc>
          <w:tcPr>
            <w:tcW w:w="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2371B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2371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Data bases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K1INF_W13</w:t>
            </w:r>
          </w:p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Systems Analysis and Decision Support Methods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K1INF_W12</w:t>
            </w:r>
          </w:p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Basics of Software Engineering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K1INF_W06</w:t>
            </w:r>
          </w:p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2371B7" w:rsidRPr="006E2444" w:rsidTr="002371B7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71B7" w:rsidRPr="00152DC0" w:rsidRDefault="002371B7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7A326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(minimum </w:t>
      </w:r>
      <w:r w:rsidR="00AD66C0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AD66C0"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5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2715"/>
        <w:gridCol w:w="412"/>
        <w:gridCol w:w="277"/>
        <w:gridCol w:w="429"/>
        <w:gridCol w:w="311"/>
        <w:gridCol w:w="547"/>
        <w:gridCol w:w="768"/>
        <w:gridCol w:w="604"/>
        <w:gridCol w:w="762"/>
        <w:gridCol w:w="544"/>
        <w:gridCol w:w="1388"/>
        <w:gridCol w:w="866"/>
        <w:gridCol w:w="599"/>
        <w:gridCol w:w="1337"/>
        <w:gridCol w:w="695"/>
        <w:gridCol w:w="462"/>
        <w:gridCol w:w="451"/>
        <w:gridCol w:w="567"/>
      </w:tblGrid>
      <w:tr w:rsidR="00BB75C7" w:rsidRPr="001D0AAC" w:rsidTr="00AD66C0">
        <w:trPr>
          <w:gridAfter w:val="1"/>
          <w:wAfter w:w="567" w:type="dxa"/>
        </w:trPr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AD66C0">
        <w:trPr>
          <w:gridAfter w:val="1"/>
          <w:wAfter w:w="567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D66C0" w:rsidRPr="006E2444" w:rsidTr="00AD66C0">
        <w:trPr>
          <w:gridAfter w:val="1"/>
          <w:wAfter w:w="567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152D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English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AD66C0" w:rsidRPr="006E2444" w:rsidTr="00AD66C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C0" w:rsidRPr="00152DC0" w:rsidRDefault="00AD66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567" w:type="dxa"/>
          </w:tcPr>
          <w:p w:rsidR="00AD66C0" w:rsidRPr="00F47586" w:rsidRDefault="00AD66C0" w:rsidP="00AD66C0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CA02B1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optional courses </w:t>
      </w:r>
      <w:r w:rsidR="00CA02B1">
        <w:rPr>
          <w:rFonts w:eastAsia="Times New Roman"/>
          <w:b/>
          <w:bCs/>
          <w:lang w:val="en-US" w:eastAsia="pl-PL"/>
        </w:rPr>
        <w:t xml:space="preserve">M1 - </w:t>
      </w:r>
      <w:r w:rsidR="00CA02B1" w:rsidRPr="00CA02B1">
        <w:rPr>
          <w:rFonts w:eastAsia="Times New Roman"/>
          <w:b/>
          <w:bCs/>
          <w:lang w:val="en-US" w:eastAsia="pl-PL"/>
        </w:rPr>
        <w:t>Administration of Computer Systems</w:t>
      </w:r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 w:rsidR="00CA02B1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CA02B1"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2875"/>
        <w:gridCol w:w="398"/>
        <w:gridCol w:w="267"/>
        <w:gridCol w:w="414"/>
        <w:gridCol w:w="300"/>
        <w:gridCol w:w="528"/>
        <w:gridCol w:w="893"/>
        <w:gridCol w:w="583"/>
        <w:gridCol w:w="736"/>
        <w:gridCol w:w="526"/>
        <w:gridCol w:w="1340"/>
        <w:gridCol w:w="866"/>
        <w:gridCol w:w="599"/>
        <w:gridCol w:w="1290"/>
        <w:gridCol w:w="671"/>
        <w:gridCol w:w="446"/>
        <w:gridCol w:w="435"/>
      </w:tblGrid>
      <w:tr w:rsidR="00152DC0" w:rsidRPr="001D0AAC" w:rsidTr="00CA02B1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A02B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152DC0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152DC0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152DC0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Linux server administration</w:t>
            </w:r>
            <w:r w:rsidR="00CA02B1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K1INF_W09</w:t>
            </w:r>
          </w:p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152DC0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Microsoft </w:t>
            </w:r>
            <w:proofErr w:type="spellStart"/>
            <w:r w:rsidR="00152DC0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systems</w:t>
            </w:r>
            <w:proofErr w:type="spellEnd"/>
            <w:r w:rsidR="00152DC0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administration </w:t>
            </w: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K1INF_W09</w:t>
            </w:r>
          </w:p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152DC0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0"/>
        <w:gridCol w:w="553"/>
        <w:gridCol w:w="821"/>
        <w:gridCol w:w="597"/>
        <w:gridCol w:w="1047"/>
        <w:gridCol w:w="630"/>
        <w:gridCol w:w="630"/>
        <w:gridCol w:w="630"/>
        <w:gridCol w:w="945"/>
      </w:tblGrid>
      <w:tr w:rsidR="00BB75C7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CA02B1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02B1" w:rsidRPr="006E2444" w:rsidRDefault="00CA02B1" w:rsidP="00CA02B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A02B1" w:rsidRPr="006E2444" w:rsidRDefault="00CA02B1" w:rsidP="00CA02B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02B1" w:rsidRPr="006E2444" w:rsidRDefault="00CA02B1" w:rsidP="00CA02B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52DC0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02B1" w:rsidRPr="00152DC0" w:rsidRDefault="00CA02B1" w:rsidP="00CA02B1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Pr="00747B06" w:rsidRDefault="00BB75C7" w:rsidP="008D43C4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5</w:t>
      </w:r>
    </w:p>
    <w:p w:rsidR="00BB75C7" w:rsidRDefault="00BB75C7" w:rsidP="00747B06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 w:rsidR="00747B06">
        <w:rPr>
          <w:rFonts w:eastAsia="Times New Roman"/>
          <w:b/>
          <w:bCs/>
          <w:lang w:val="en-US" w:eastAsia="pl-PL"/>
        </w:rPr>
        <w:t>18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2715"/>
        <w:gridCol w:w="406"/>
        <w:gridCol w:w="273"/>
        <w:gridCol w:w="422"/>
        <w:gridCol w:w="306"/>
        <w:gridCol w:w="538"/>
        <w:gridCol w:w="893"/>
        <w:gridCol w:w="595"/>
        <w:gridCol w:w="750"/>
        <w:gridCol w:w="536"/>
        <w:gridCol w:w="1366"/>
        <w:gridCol w:w="866"/>
        <w:gridCol w:w="599"/>
        <w:gridCol w:w="1316"/>
        <w:gridCol w:w="684"/>
        <w:gridCol w:w="455"/>
        <w:gridCol w:w="444"/>
      </w:tblGrid>
      <w:tr w:rsidR="00BB75C7" w:rsidRPr="001D0AAC" w:rsidTr="00747B06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747B06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</w:t>
            </w:r>
            <w:r w:rsidR="00BB75C7" w:rsidRPr="006E2444">
              <w:rPr>
                <w:rFonts w:eastAsia="Times New Roman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sz w:val="16"/>
                <w:szCs w:val="16"/>
              </w:rPr>
              <w:t>Presentation Techniques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Cybersecurity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K1INF_W11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</w:rPr>
              <w:t>Cybersecurity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K1INF_W11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sz w:val="16"/>
                <w:szCs w:val="16"/>
              </w:rPr>
              <w:t>Script Languages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sz w:val="16"/>
                <w:szCs w:val="16"/>
              </w:rPr>
              <w:t>Script Languages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K1INF_W04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sz w:val="16"/>
                <w:szCs w:val="16"/>
              </w:rPr>
              <w:t>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K1INF_W15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16"/>
                <w:szCs w:val="16"/>
              </w:rPr>
            </w:pPr>
            <w:r w:rsidRPr="00152DC0">
              <w:rPr>
                <w:rFonts w:asciiTheme="minorHAnsi" w:hAnsiTheme="minorHAnsi" w:cs="Arial"/>
                <w:sz w:val="16"/>
                <w:szCs w:val="16"/>
              </w:rPr>
              <w:t>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K1INF_W15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 (3)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747B06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B06" w:rsidRPr="00152DC0" w:rsidRDefault="00747B06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152DC0" w:rsidRDefault="00152DC0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BB75C7" w:rsidRDefault="00BB75C7" w:rsidP="00152DC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Groups of </w:t>
      </w:r>
      <w:r w:rsidR="00D8118E">
        <w:rPr>
          <w:rFonts w:eastAsia="Times New Roman"/>
          <w:b/>
          <w:bCs/>
          <w:lang w:val="en-US" w:eastAsia="pl-PL"/>
        </w:rPr>
        <w:t>optional</w:t>
      </w:r>
      <w:r w:rsidRPr="005A3A5B">
        <w:rPr>
          <w:rFonts w:eastAsia="Times New Roman"/>
          <w:b/>
          <w:bCs/>
          <w:lang w:val="en-US" w:eastAsia="pl-PL"/>
        </w:rPr>
        <w:t xml:space="preserve"> courses </w:t>
      </w:r>
      <w:r w:rsidR="003468B5" w:rsidRPr="003468B5">
        <w:rPr>
          <w:b/>
          <w:lang w:val="en-US"/>
        </w:rPr>
        <w:t xml:space="preserve">M2 – </w:t>
      </w:r>
      <w:r w:rsidR="008D43C4">
        <w:rPr>
          <w:b/>
          <w:lang w:val="en-US"/>
        </w:rPr>
        <w:t>Web Technologies</w:t>
      </w:r>
      <w:r w:rsidR="003468B5" w:rsidRPr="003468B5">
        <w:rPr>
          <w:b/>
          <w:lang w:val="en-US"/>
        </w:rPr>
        <w:t xml:space="preserve"> (</w:t>
      </w:r>
      <w:r w:rsidR="003468B5">
        <w:rPr>
          <w:rFonts w:eastAsia="Times New Roman"/>
          <w:b/>
          <w:bCs/>
          <w:lang w:val="en-US" w:eastAsia="pl-PL"/>
        </w:rPr>
        <w:t>minimum 60 hours in semester, 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 w:rsidR="003468B5">
        <w:rPr>
          <w:rFonts w:eastAsia="Times New Roman"/>
          <w:b/>
          <w:bCs/>
          <w:lang w:val="en-US" w:eastAsia="pl-PL"/>
        </w:rPr>
        <w:t>)</w:t>
      </w:r>
      <w:r w:rsidRPr="005A3A5B">
        <w:rPr>
          <w:rFonts w:eastAsia="Times New Roman"/>
          <w:b/>
          <w:bCs/>
          <w:lang w:val="en-US" w:eastAsia="pl-PL"/>
        </w:rPr>
        <w:t xml:space="preserve"> 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2994"/>
        <w:gridCol w:w="396"/>
        <w:gridCol w:w="266"/>
        <w:gridCol w:w="412"/>
        <w:gridCol w:w="299"/>
        <w:gridCol w:w="526"/>
        <w:gridCol w:w="807"/>
        <w:gridCol w:w="580"/>
        <w:gridCol w:w="732"/>
        <w:gridCol w:w="523"/>
        <w:gridCol w:w="1334"/>
        <w:gridCol w:w="866"/>
        <w:gridCol w:w="599"/>
        <w:gridCol w:w="1285"/>
        <w:gridCol w:w="668"/>
        <w:gridCol w:w="444"/>
        <w:gridCol w:w="433"/>
      </w:tblGrid>
      <w:tr w:rsidR="0056732D" w:rsidRPr="001D0AAC" w:rsidTr="003468B5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3468B5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468B5">
              <w:rPr>
                <w:rFonts w:eastAsia="Times New Roman"/>
                <w:sz w:val="20"/>
                <w:lang w:val="en-US"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 xml:space="preserve">Weekly number of </w:t>
            </w:r>
            <w:proofErr w:type="spellStart"/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>hou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rs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56732D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56732D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56732D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Web systems programming</w:t>
            </w:r>
            <w:r w:rsidR="003468B5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56732D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56732D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.NET Web Applications </w:t>
            </w:r>
            <w:r w:rsidR="003468B5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56732D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68B5" w:rsidRPr="00152DC0" w:rsidRDefault="003468B5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1C520C" w:rsidRDefault="001C520C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1C520C" w:rsidRDefault="001C520C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8D43C4" w:rsidRDefault="008D43C4" w:rsidP="00152DC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Groups of o</w:t>
      </w:r>
      <w:r w:rsidR="00D8118E">
        <w:rPr>
          <w:rFonts w:eastAsia="Times New Roman"/>
          <w:b/>
          <w:bCs/>
          <w:lang w:val="en-US" w:eastAsia="pl-PL"/>
        </w:rPr>
        <w:t>ptional</w:t>
      </w:r>
      <w:r w:rsidRPr="005A3A5B">
        <w:rPr>
          <w:rFonts w:eastAsia="Times New Roman"/>
          <w:b/>
          <w:bCs/>
          <w:lang w:val="en-US" w:eastAsia="pl-PL"/>
        </w:rPr>
        <w:t xml:space="preserve"> courses </w:t>
      </w:r>
      <w:r w:rsidRPr="003468B5">
        <w:rPr>
          <w:b/>
          <w:lang w:val="en-US"/>
        </w:rPr>
        <w:t>M</w:t>
      </w:r>
      <w:r>
        <w:rPr>
          <w:b/>
          <w:lang w:val="en-US"/>
        </w:rPr>
        <w:t>3</w:t>
      </w:r>
      <w:r w:rsidRPr="003468B5">
        <w:rPr>
          <w:b/>
          <w:lang w:val="en-US"/>
        </w:rPr>
        <w:t xml:space="preserve"> </w:t>
      </w:r>
      <w:r w:rsidRPr="008D43C4">
        <w:rPr>
          <w:b/>
          <w:lang w:val="en-US"/>
        </w:rPr>
        <w:t>– Database Design</w:t>
      </w:r>
      <w:r w:rsidRPr="003468B5">
        <w:rPr>
          <w:b/>
          <w:lang w:val="en-US"/>
        </w:rPr>
        <w:t xml:space="preserve"> (</w:t>
      </w:r>
      <w:r>
        <w:rPr>
          <w:rFonts w:eastAsia="Times New Roman"/>
          <w:b/>
          <w:bCs/>
          <w:lang w:val="en-US" w:eastAsia="pl-PL"/>
        </w:rPr>
        <w:t>minimum 45 hours in semester, 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>
        <w:rPr>
          <w:rFonts w:eastAsia="Times New Roman"/>
          <w:b/>
          <w:bCs/>
          <w:lang w:val="en-US" w:eastAsia="pl-PL"/>
        </w:rPr>
        <w:t>)</w:t>
      </w:r>
      <w:r w:rsidRPr="005A3A5B">
        <w:rPr>
          <w:rFonts w:eastAsia="Times New Roman"/>
          <w:b/>
          <w:bCs/>
          <w:lang w:val="en-US" w:eastAsia="pl-PL"/>
        </w:rPr>
        <w:t xml:space="preserve"> 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3034"/>
        <w:gridCol w:w="394"/>
        <w:gridCol w:w="265"/>
        <w:gridCol w:w="410"/>
        <w:gridCol w:w="297"/>
        <w:gridCol w:w="523"/>
        <w:gridCol w:w="807"/>
        <w:gridCol w:w="578"/>
        <w:gridCol w:w="729"/>
        <w:gridCol w:w="521"/>
        <w:gridCol w:w="1327"/>
        <w:gridCol w:w="866"/>
        <w:gridCol w:w="599"/>
        <w:gridCol w:w="1278"/>
        <w:gridCol w:w="665"/>
        <w:gridCol w:w="442"/>
        <w:gridCol w:w="431"/>
      </w:tblGrid>
      <w:tr w:rsidR="008D43C4" w:rsidRPr="001D0AAC" w:rsidTr="008D43C4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3468B5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468B5">
              <w:rPr>
                <w:rFonts w:eastAsia="Times New Roman"/>
                <w:sz w:val="20"/>
                <w:lang w:val="en-US"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 xml:space="preserve">Weekly number of </w:t>
            </w:r>
            <w:proofErr w:type="spellStart"/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>hou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rs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8D43C4" w:rsidRPr="006E2444" w:rsidTr="00D92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C65FC1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C65FC1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8D43C4" w:rsidRPr="006E2444" w:rsidTr="00D9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56732D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Database Systems Engineering</w:t>
            </w:r>
            <w:r w:rsidR="008D43C4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K1INF_W15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8D43C4" w:rsidRPr="006E2444" w:rsidTr="00D9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Oracle</w:t>
            </w:r>
            <w:r w:rsidR="002F30FB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Databases</w:t>
            </w: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– program</w:t>
            </w:r>
            <w:r w:rsidR="002F30FB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ming</w:t>
            </w: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K1INF_W15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8D43C4" w:rsidRPr="006E2444" w:rsidTr="00D9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2F30FB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Database Design</w:t>
            </w:r>
            <w:r w:rsidR="008D43C4"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K1INF_W15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K1INF_U03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K1INF_U04</w:t>
            </w:r>
          </w:p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8D43C4" w:rsidRPr="006E2444" w:rsidTr="00D92D72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52DC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52DC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52DC0" w:rsidRDefault="008D43C4" w:rsidP="00152DC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8D43C4" w:rsidRDefault="008D43C4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1C520C" w:rsidRDefault="001C520C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8D43C4" w:rsidRDefault="008D43C4" w:rsidP="001C520C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Groups of o</w:t>
      </w:r>
      <w:r w:rsidR="00D8118E">
        <w:rPr>
          <w:rFonts w:eastAsia="Times New Roman"/>
          <w:b/>
          <w:bCs/>
          <w:lang w:val="en-US" w:eastAsia="pl-PL"/>
        </w:rPr>
        <w:t>ptional</w:t>
      </w:r>
      <w:r w:rsidRPr="005A3A5B">
        <w:rPr>
          <w:rFonts w:eastAsia="Times New Roman"/>
          <w:b/>
          <w:bCs/>
          <w:lang w:val="en-US" w:eastAsia="pl-PL"/>
        </w:rPr>
        <w:t xml:space="preserve"> courses </w:t>
      </w:r>
      <w:r>
        <w:rPr>
          <w:b/>
          <w:lang w:val="en-US"/>
        </w:rPr>
        <w:t>M4</w:t>
      </w:r>
      <w:r w:rsidRPr="003468B5">
        <w:rPr>
          <w:b/>
          <w:lang w:val="en-US"/>
        </w:rPr>
        <w:t xml:space="preserve"> </w:t>
      </w:r>
      <w:r w:rsidRPr="008D43C4">
        <w:rPr>
          <w:b/>
          <w:lang w:val="en-US"/>
        </w:rPr>
        <w:t>– Mobile Applications</w:t>
      </w:r>
      <w:r w:rsidRPr="003468B5">
        <w:rPr>
          <w:b/>
          <w:lang w:val="en-US"/>
        </w:rPr>
        <w:t xml:space="preserve"> (</w:t>
      </w:r>
      <w:r>
        <w:rPr>
          <w:rFonts w:eastAsia="Times New Roman"/>
          <w:b/>
          <w:bCs/>
          <w:lang w:val="en-US" w:eastAsia="pl-PL"/>
        </w:rPr>
        <w:t>minimum 60 hours in semester, 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>
        <w:rPr>
          <w:rFonts w:eastAsia="Times New Roman"/>
          <w:b/>
          <w:bCs/>
          <w:lang w:val="en-US" w:eastAsia="pl-PL"/>
        </w:rPr>
        <w:t>)</w:t>
      </w:r>
      <w:r w:rsidRPr="005A3A5B">
        <w:rPr>
          <w:rFonts w:eastAsia="Times New Roman"/>
          <w:b/>
          <w:bCs/>
          <w:lang w:val="en-US" w:eastAsia="pl-PL"/>
        </w:rPr>
        <w:t xml:space="preserve"> 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453"/>
        <w:gridCol w:w="373"/>
        <w:gridCol w:w="251"/>
        <w:gridCol w:w="388"/>
        <w:gridCol w:w="282"/>
        <w:gridCol w:w="495"/>
        <w:gridCol w:w="807"/>
        <w:gridCol w:w="547"/>
        <w:gridCol w:w="690"/>
        <w:gridCol w:w="493"/>
        <w:gridCol w:w="1256"/>
        <w:gridCol w:w="866"/>
        <w:gridCol w:w="599"/>
        <w:gridCol w:w="1210"/>
        <w:gridCol w:w="629"/>
        <w:gridCol w:w="418"/>
        <w:gridCol w:w="408"/>
      </w:tblGrid>
      <w:tr w:rsidR="00324BD6" w:rsidRPr="001D0AAC" w:rsidTr="00D92D72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3468B5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468B5">
              <w:rPr>
                <w:rFonts w:eastAsia="Times New Roman"/>
                <w:sz w:val="20"/>
                <w:lang w:val="en-US"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 xml:space="preserve">Weekly number of </w:t>
            </w:r>
            <w:proofErr w:type="spellStart"/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>hou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rs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324BD6" w:rsidRPr="006E2444" w:rsidTr="00D92D7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D0AAC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C65FC1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C65FC1" w:rsidRDefault="008D43C4" w:rsidP="00D92D7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6E2444" w:rsidRDefault="008D43C4" w:rsidP="00D92D7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324BD6" w:rsidRPr="006E2444" w:rsidTr="00D9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4BD6" w:rsidRPr="001C520C" w:rsidRDefault="00324BD6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Developing mobile applications for Android Platform</w:t>
            </w:r>
          </w:p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24BD6" w:rsidRPr="006E2444" w:rsidTr="00D92D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24BD6" w:rsidRPr="001C520C" w:rsidRDefault="00324BD6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Developing mobile applications for IOS Platform</w:t>
            </w:r>
          </w:p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24BD6" w:rsidRPr="006E2444" w:rsidTr="00D92D72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C520C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8D43C4" w:rsidRDefault="008D43C4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736"/>
        <w:gridCol w:w="840"/>
        <w:gridCol w:w="950"/>
        <w:gridCol w:w="506"/>
        <w:gridCol w:w="784"/>
        <w:gridCol w:w="568"/>
        <w:gridCol w:w="999"/>
        <w:gridCol w:w="630"/>
        <w:gridCol w:w="630"/>
        <w:gridCol w:w="630"/>
        <w:gridCol w:w="945"/>
      </w:tblGrid>
      <w:tr w:rsidR="00BB75C7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8D43C4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3C4" w:rsidRPr="006E2444" w:rsidRDefault="008D43C4" w:rsidP="001C520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D43C4" w:rsidRPr="006E2444" w:rsidRDefault="008D43C4" w:rsidP="001C520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D43C4" w:rsidRPr="006E2444" w:rsidRDefault="008D43C4" w:rsidP="001C520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43C4" w:rsidRPr="001C520C" w:rsidRDefault="008D43C4" w:rsidP="001C520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1C520C">
              <w:rPr>
                <w:rFonts w:asciiTheme="minorHAnsi" w:eastAsia="Arial Unicode MS" w:hAnsiTheme="minorHAnsi" w:cs="Arial Unicode MS"/>
              </w:rPr>
              <w:t>18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>
      <w:pPr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br w:type="page"/>
      </w:r>
      <w:bookmarkStart w:id="0" w:name="_GoBack"/>
      <w:bookmarkEnd w:id="0"/>
    </w:p>
    <w:p w:rsidR="00BB75C7" w:rsidRDefault="00BB75C7" w:rsidP="001C520C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6</w:t>
      </w:r>
    </w:p>
    <w:p w:rsidR="00BB75C7" w:rsidRDefault="001C0ADC" w:rsidP="001C520C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>
        <w:rPr>
          <w:rFonts w:eastAsia="Times New Roman"/>
          <w:b/>
          <w:bCs/>
          <w:lang w:val="en-US" w:eastAsia="pl-PL"/>
        </w:rPr>
        <w:t>10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3207"/>
        <w:gridCol w:w="386"/>
        <w:gridCol w:w="260"/>
        <w:gridCol w:w="402"/>
        <w:gridCol w:w="291"/>
        <w:gridCol w:w="512"/>
        <w:gridCol w:w="796"/>
        <w:gridCol w:w="566"/>
        <w:gridCol w:w="714"/>
        <w:gridCol w:w="510"/>
        <w:gridCol w:w="1300"/>
        <w:gridCol w:w="866"/>
        <w:gridCol w:w="599"/>
        <w:gridCol w:w="1252"/>
        <w:gridCol w:w="651"/>
        <w:gridCol w:w="433"/>
        <w:gridCol w:w="422"/>
      </w:tblGrid>
      <w:tr w:rsidR="00BB75C7" w:rsidRPr="006E2444" w:rsidTr="001C0ADC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1C0ADC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1C0ADC" w:rsidRPr="001C520C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Artificial Intelligence and Knowledge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K1INF_W14</w:t>
            </w:r>
          </w:p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1C0ADC" w:rsidRPr="001C520C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Artificial Intelligence and Knowledge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K1INF_W14</w:t>
            </w:r>
          </w:p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1C0ADC" w:rsidRPr="001C520C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Data Warehouses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K1INF_W13</w:t>
            </w:r>
          </w:p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1C0ADC" w:rsidRPr="001C520C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Data Warehouses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K1INF_W13</w:t>
            </w:r>
          </w:p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1C0ADC" w:rsidRPr="001C520C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1C520C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0ADC" w:rsidRPr="001C520C" w:rsidRDefault="001C0AD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Pr="001C520C" w:rsidRDefault="00BB75C7" w:rsidP="001C520C">
      <w:pPr>
        <w:spacing w:after="0" w:line="240" w:lineRule="auto"/>
        <w:ind w:left="708" w:firstLine="708"/>
        <w:rPr>
          <w:rFonts w:asciiTheme="minorHAnsi" w:eastAsia="Times New Roman" w:hAnsiTheme="minorHAnsi"/>
          <w:b/>
          <w:bCs/>
          <w:sz w:val="16"/>
          <w:szCs w:val="16"/>
          <w:lang w:val="en-US" w:eastAsia="pl-PL"/>
        </w:rPr>
      </w:pPr>
    </w:p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8118E" w:rsidRDefault="00D8118E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BB75C7" w:rsidRDefault="00BB75C7" w:rsidP="001C520C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Groups of optional courses </w:t>
      </w:r>
      <w:r w:rsidR="00D8118E">
        <w:rPr>
          <w:rFonts w:eastAsia="Times New Roman"/>
          <w:b/>
          <w:bCs/>
          <w:lang w:val="en-US" w:eastAsia="pl-PL"/>
        </w:rPr>
        <w:t xml:space="preserve">M5 - </w:t>
      </w:r>
      <w:r w:rsidR="00D8118E" w:rsidRPr="00D8118E">
        <w:rPr>
          <w:b/>
          <w:lang w:val="en-US"/>
        </w:rPr>
        <w:t>Project Management Basics</w:t>
      </w:r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 w:rsidR="00D8118E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D8118E"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3087"/>
        <w:gridCol w:w="392"/>
        <w:gridCol w:w="264"/>
        <w:gridCol w:w="408"/>
        <w:gridCol w:w="296"/>
        <w:gridCol w:w="520"/>
        <w:gridCol w:w="796"/>
        <w:gridCol w:w="575"/>
        <w:gridCol w:w="725"/>
        <w:gridCol w:w="518"/>
        <w:gridCol w:w="1320"/>
        <w:gridCol w:w="866"/>
        <w:gridCol w:w="599"/>
        <w:gridCol w:w="1272"/>
        <w:gridCol w:w="661"/>
        <w:gridCol w:w="439"/>
        <w:gridCol w:w="429"/>
      </w:tblGrid>
      <w:tr w:rsidR="004A468B" w:rsidRPr="001D0AAC" w:rsidTr="00D8118E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1D0EA1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1D0EA1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Introduction to IT Project Management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K1INF_W18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K1INF_U10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1D0EA1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1C520C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IT Project Management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Support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8118E"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K1INF_W18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K1INF_U10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1D0EA1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4A468B" w:rsidP="001D0EA1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Process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- </w:t>
            </w:r>
            <w:proofErr w:type="spellStart"/>
            <w:r w:rsidR="001D0EA1">
              <w:rPr>
                <w:rFonts w:asciiTheme="minorHAnsi" w:eastAsia="Arial Unicode MS" w:hAnsiTheme="minorHAnsi" w:cs="Arial Unicode MS"/>
                <w:sz w:val="16"/>
                <w:szCs w:val="16"/>
              </w:rPr>
              <w:t>Based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Management of IT Project</w:t>
            </w:r>
            <w:r w:rsidR="00D8118E"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K1INF_W18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K1INF_U10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P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4A468B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C520C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C520C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118E" w:rsidRPr="001C520C" w:rsidRDefault="00D8118E" w:rsidP="001C520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4A468B" w:rsidRDefault="004A468B" w:rsidP="004A468B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Groups of o</w:t>
      </w:r>
      <w:r>
        <w:rPr>
          <w:rFonts w:eastAsia="Times New Roman"/>
          <w:b/>
          <w:bCs/>
          <w:lang w:val="en-US" w:eastAsia="pl-PL"/>
        </w:rPr>
        <w:t>ptional</w:t>
      </w:r>
      <w:r w:rsidRPr="005A3A5B">
        <w:rPr>
          <w:rFonts w:eastAsia="Times New Roman"/>
          <w:b/>
          <w:bCs/>
          <w:lang w:val="en-US" w:eastAsia="pl-PL"/>
        </w:rPr>
        <w:t xml:space="preserve"> courses </w:t>
      </w:r>
      <w:r>
        <w:rPr>
          <w:b/>
          <w:lang w:val="en-US"/>
        </w:rPr>
        <w:t>M6</w:t>
      </w:r>
      <w:r w:rsidRPr="003468B5">
        <w:rPr>
          <w:b/>
          <w:lang w:val="en-US"/>
        </w:rPr>
        <w:t xml:space="preserve"> </w:t>
      </w:r>
      <w:r w:rsidRPr="004A468B">
        <w:rPr>
          <w:b/>
          <w:lang w:val="en-US"/>
        </w:rPr>
        <w:t xml:space="preserve">– </w:t>
      </w:r>
      <w:r w:rsidRPr="004A468B">
        <w:rPr>
          <w:b/>
        </w:rPr>
        <w:t>Distributed Systems</w:t>
      </w:r>
      <w:r w:rsidRPr="003468B5">
        <w:rPr>
          <w:b/>
          <w:lang w:val="en-US"/>
        </w:rPr>
        <w:t xml:space="preserve"> (</w:t>
      </w:r>
      <w:r>
        <w:rPr>
          <w:rFonts w:eastAsia="Times New Roman"/>
          <w:b/>
          <w:bCs/>
          <w:lang w:val="en-US" w:eastAsia="pl-PL"/>
        </w:rPr>
        <w:t>minimum 60 hours in semester, 4</w:t>
      </w:r>
      <w:r w:rsidRPr="005A3A5B">
        <w:rPr>
          <w:rFonts w:eastAsia="Times New Roman"/>
          <w:b/>
          <w:bCs/>
          <w:lang w:val="en-US" w:eastAsia="pl-PL"/>
        </w:rPr>
        <w:t xml:space="preserve"> ECTS points</w:t>
      </w:r>
      <w:r>
        <w:rPr>
          <w:rFonts w:eastAsia="Times New Roman"/>
          <w:b/>
          <w:bCs/>
          <w:lang w:val="en-US" w:eastAsia="pl-PL"/>
        </w:rPr>
        <w:t>)</w:t>
      </w:r>
      <w:r w:rsidRPr="005A3A5B">
        <w:rPr>
          <w:rFonts w:eastAsia="Times New Roman"/>
          <w:b/>
          <w:bCs/>
          <w:lang w:val="en-US" w:eastAsia="pl-PL"/>
        </w:rPr>
        <w:t xml:space="preserve"> 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453"/>
        <w:gridCol w:w="373"/>
        <w:gridCol w:w="251"/>
        <w:gridCol w:w="388"/>
        <w:gridCol w:w="282"/>
        <w:gridCol w:w="495"/>
        <w:gridCol w:w="807"/>
        <w:gridCol w:w="547"/>
        <w:gridCol w:w="690"/>
        <w:gridCol w:w="493"/>
        <w:gridCol w:w="1256"/>
        <w:gridCol w:w="866"/>
        <w:gridCol w:w="599"/>
        <w:gridCol w:w="1210"/>
        <w:gridCol w:w="629"/>
        <w:gridCol w:w="418"/>
        <w:gridCol w:w="408"/>
      </w:tblGrid>
      <w:tr w:rsidR="004A468B" w:rsidRPr="001D0AAC" w:rsidTr="004A468B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3468B5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3468B5">
              <w:rPr>
                <w:rFonts w:eastAsia="Times New Roman"/>
                <w:sz w:val="20"/>
                <w:lang w:val="en-US" w:eastAsia="pl-PL"/>
              </w:rPr>
              <w:t>No..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 xml:space="preserve">Weekly number of </w:t>
            </w:r>
            <w:proofErr w:type="spellStart"/>
            <w:r w:rsidRPr="003468B5">
              <w:rPr>
                <w:rFonts w:eastAsia="Times New Roman"/>
                <w:sz w:val="16"/>
                <w:szCs w:val="16"/>
                <w:lang w:val="en-US" w:eastAsia="pl-PL"/>
              </w:rPr>
              <w:t>hou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rs</w:t>
            </w:r>
            <w:proofErr w:type="spellEnd"/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4A468B" w:rsidRPr="006E2444" w:rsidTr="004D4D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AAC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C65FC1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C65FC1" w:rsidRDefault="004A468B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6E2444" w:rsidRDefault="004A468B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4A468B" w:rsidRPr="004A468B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EA1" w:rsidRDefault="004A468B" w:rsidP="001D0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C520C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86DF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Distributed </w:t>
            </w:r>
            <w:proofErr w:type="spellStart"/>
            <w:r w:rsidR="00486DF4">
              <w:rPr>
                <w:rFonts w:asciiTheme="minorHAnsi" w:eastAsia="Arial Unicode MS" w:hAnsiTheme="minorHAnsi" w:cs="Arial Unicode MS"/>
                <w:sz w:val="16"/>
                <w:szCs w:val="16"/>
              </w:rPr>
              <w:t>C</w:t>
            </w:r>
            <w:r w:rsidR="001D0EA1">
              <w:rPr>
                <w:rFonts w:asciiTheme="minorHAnsi" w:eastAsia="Arial Unicode MS" w:hAnsiTheme="minorHAnsi" w:cs="Arial Unicode MS"/>
                <w:sz w:val="16"/>
                <w:szCs w:val="16"/>
              </w:rPr>
              <w:t>omputer</w:t>
            </w:r>
            <w:proofErr w:type="spellEnd"/>
            <w:r w:rsidR="001D0EA1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486DF4">
              <w:rPr>
                <w:rFonts w:asciiTheme="minorHAnsi" w:eastAsia="Arial Unicode MS" w:hAnsiTheme="minorHAnsi" w:cs="Arial Unicode MS"/>
                <w:sz w:val="16"/>
                <w:szCs w:val="16"/>
              </w:rPr>
              <w:t>S</w:t>
            </w:r>
            <w:r w:rsidR="001D0EA1">
              <w:rPr>
                <w:rFonts w:asciiTheme="minorHAnsi" w:eastAsia="Arial Unicode MS" w:hAnsiTheme="minorHAnsi" w:cs="Arial Unicode MS"/>
                <w:sz w:val="16"/>
                <w:szCs w:val="16"/>
              </w:rPr>
              <w:t>ystem</w:t>
            </w: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4A468B" w:rsidRPr="004A468B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D0EA1" w:rsidRDefault="004A468B" w:rsidP="001D0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1C520C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86DF4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Programming</w:t>
            </w:r>
            <w:r w:rsidR="004A468B"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Microsoft </w:t>
            </w:r>
            <w:proofErr w:type="spellStart"/>
            <w:r w:rsidR="004A468B"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Azure</w:t>
            </w:r>
            <w:proofErr w:type="spellEnd"/>
            <w:r w:rsidR="004A468B"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K1INF_W08</w:t>
            </w:r>
          </w:p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4A468B" w:rsidRPr="004A468B" w:rsidTr="004D4DF5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A468B" w:rsidRPr="001C520C" w:rsidRDefault="004A468B" w:rsidP="004A468B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4A468B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12</w:t>
            </w: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2,</w:t>
            </w:r>
            <w:r w:rsidRPr="004A468B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468B" w:rsidRPr="004A468B" w:rsidRDefault="004A468B" w:rsidP="004A468B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4A468B" w:rsidRDefault="004A468B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EB7B6C" w:rsidRDefault="00EB7B6C">
      <w:pPr>
        <w:rPr>
          <w:rFonts w:eastAsia="Times New Roman"/>
          <w:b/>
          <w:bCs/>
          <w:lang w:val="en-US" w:eastAsia="pl-PL"/>
        </w:rPr>
      </w:pPr>
    </w:p>
    <w:p w:rsidR="00EB7B6C" w:rsidRDefault="00EB7B6C" w:rsidP="00EB7B6C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Groups of optional courses </w:t>
      </w:r>
      <w:r>
        <w:rPr>
          <w:b/>
        </w:rPr>
        <w:t xml:space="preserve">M7 </w:t>
      </w:r>
      <w:r w:rsidRPr="00EB7B6C">
        <w:rPr>
          <w:b/>
        </w:rPr>
        <w:t xml:space="preserve">– Programming </w:t>
      </w:r>
      <w:r>
        <w:rPr>
          <w:b/>
        </w:rPr>
        <w:t>T</w:t>
      </w:r>
      <w:r w:rsidRPr="00EB7B6C">
        <w:rPr>
          <w:b/>
        </w:rPr>
        <w:t>ools and Technologies</w:t>
      </w:r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B550AF"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3087"/>
        <w:gridCol w:w="392"/>
        <w:gridCol w:w="264"/>
        <w:gridCol w:w="408"/>
        <w:gridCol w:w="296"/>
        <w:gridCol w:w="520"/>
        <w:gridCol w:w="796"/>
        <w:gridCol w:w="575"/>
        <w:gridCol w:w="725"/>
        <w:gridCol w:w="518"/>
        <w:gridCol w:w="1320"/>
        <w:gridCol w:w="866"/>
        <w:gridCol w:w="599"/>
        <w:gridCol w:w="1272"/>
        <w:gridCol w:w="661"/>
        <w:gridCol w:w="439"/>
        <w:gridCol w:w="429"/>
      </w:tblGrid>
      <w:tr w:rsidR="00B550AF" w:rsidRPr="001D0AAC" w:rsidTr="00EB7B6C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EB7B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B550AF" w:rsidRPr="006E2444" w:rsidTr="004D4D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D0AAC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C65FC1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C65FC1" w:rsidRDefault="00EB7B6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6E2444" w:rsidRDefault="00EB7B6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EB7B6C" w:rsidRDefault="00EB7B6C" w:rsidP="00B550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C520C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.NET </w:t>
            </w:r>
            <w:r w:rsidR="00B550AF"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Software Development 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K1INF_W17</w:t>
            </w:r>
          </w:p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EB7B6C" w:rsidRDefault="00EB7B6C" w:rsidP="00B550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C520C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Game Programming</w:t>
            </w:r>
            <w:r w:rsidR="00EB7B6C"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K1INF_W17</w:t>
            </w:r>
          </w:p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EB7B6C" w:rsidRDefault="00EB7B6C" w:rsidP="00B550A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1C520C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Advanced Web Technologies</w:t>
            </w:r>
            <w:r w:rsidR="00EB7B6C"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K1INF_W17</w:t>
            </w:r>
          </w:p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550AF" w:rsidRPr="006E2444" w:rsidTr="004D4DF5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EB7B6C" w:rsidRPr="001C520C" w:rsidRDefault="00EB7B6C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0AF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11</w:t>
            </w:r>
            <w:r w:rsidR="00EB7B6C"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B6C" w:rsidRPr="00B550AF" w:rsidRDefault="00EB7B6C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550AF" w:rsidRDefault="00B550AF">
      <w:pPr>
        <w:rPr>
          <w:rFonts w:eastAsia="Times New Roman"/>
          <w:b/>
          <w:bCs/>
          <w:lang w:val="en-US" w:eastAsia="pl-PL"/>
        </w:rPr>
      </w:pPr>
    </w:p>
    <w:p w:rsidR="00B550AF" w:rsidRDefault="00B550AF" w:rsidP="00B550AF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optional courses </w:t>
      </w:r>
      <w:r>
        <w:rPr>
          <w:b/>
        </w:rPr>
        <w:t xml:space="preserve">M8 </w:t>
      </w:r>
      <w:r w:rsidRPr="00EB7B6C">
        <w:rPr>
          <w:b/>
        </w:rPr>
        <w:t xml:space="preserve">– </w:t>
      </w:r>
      <w:r>
        <w:rPr>
          <w:b/>
        </w:rPr>
        <w:t>Multimedia</w:t>
      </w:r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3087"/>
        <w:gridCol w:w="392"/>
        <w:gridCol w:w="264"/>
        <w:gridCol w:w="408"/>
        <w:gridCol w:w="296"/>
        <w:gridCol w:w="520"/>
        <w:gridCol w:w="796"/>
        <w:gridCol w:w="575"/>
        <w:gridCol w:w="725"/>
        <w:gridCol w:w="518"/>
        <w:gridCol w:w="1320"/>
        <w:gridCol w:w="866"/>
        <w:gridCol w:w="599"/>
        <w:gridCol w:w="1272"/>
        <w:gridCol w:w="661"/>
        <w:gridCol w:w="439"/>
        <w:gridCol w:w="429"/>
      </w:tblGrid>
      <w:tr w:rsidR="00B550AF" w:rsidRPr="001D0AAC" w:rsidTr="004D4DF5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B550AF" w:rsidRPr="006E2444" w:rsidTr="004D4D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1D0AAC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C65FC1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C65FC1" w:rsidRDefault="00B550AF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6E2444" w:rsidRDefault="00B550AF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Graphics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K1INF_W16</w:t>
            </w:r>
          </w:p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Program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ming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ultimedia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A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pplications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K1INF_W16</w:t>
            </w:r>
          </w:p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</w:t>
            </w:r>
          </w:p>
        </w:tc>
      </w:tr>
      <w:tr w:rsidR="00B550AF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Digital Media Processing Techniques </w:t>
            </w: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K1INF_W16</w:t>
            </w:r>
          </w:p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E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Ob.</w:t>
            </w:r>
          </w:p>
        </w:tc>
      </w:tr>
      <w:tr w:rsidR="00B550AF" w:rsidRPr="006E2444" w:rsidTr="004D4DF5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0AF"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0A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B550AF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0AF" w:rsidRPr="00B550AF" w:rsidRDefault="00B550AF" w:rsidP="00B550AF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950D9A" w:rsidRDefault="00950D9A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Altogether in semester</w:t>
      </w: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49"/>
        <w:gridCol w:w="510"/>
        <w:gridCol w:w="355"/>
        <w:gridCol w:w="283"/>
        <w:gridCol w:w="284"/>
        <w:gridCol w:w="283"/>
        <w:gridCol w:w="425"/>
        <w:gridCol w:w="851"/>
        <w:gridCol w:w="3969"/>
        <w:gridCol w:w="3544"/>
        <w:gridCol w:w="3402"/>
      </w:tblGrid>
      <w:tr w:rsidR="00EB7B6C" w:rsidRPr="003468B5" w:rsidTr="00EB7B6C">
        <w:tc>
          <w:tcPr>
            <w:tcW w:w="2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1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950D9A" w:rsidRPr="006E2444" w:rsidTr="00EB7B6C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950D9A" w:rsidRPr="006E2444" w:rsidTr="00EB7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50D9A" w:rsidRPr="006E2444" w:rsidRDefault="00950D9A" w:rsidP="00950D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50D9A" w:rsidRPr="006E2444" w:rsidRDefault="00950D9A" w:rsidP="00950D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0D9A" w:rsidRPr="006E2444" w:rsidRDefault="00950D9A" w:rsidP="00950D9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950D9A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>360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EB7B6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 xml:space="preserve">900 </w:t>
            </w:r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(160</w:t>
            </w:r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hours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of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EB7B6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 xml:space="preserve">30 </w:t>
            </w:r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(5</w:t>
            </w:r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ECTS of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D9A" w:rsidRPr="00950D9A" w:rsidRDefault="00950D9A" w:rsidP="00EB7B6C">
            <w:pPr>
              <w:spacing w:after="0"/>
              <w:jc w:val="center"/>
              <w:rPr>
                <w:rFonts w:asciiTheme="minorHAnsi" w:eastAsia="Arial Unicode MS" w:hAnsiTheme="minorHAnsi" w:cs="Arial Unicode MS"/>
              </w:rPr>
            </w:pPr>
            <w:r w:rsidRPr="00950D9A">
              <w:rPr>
                <w:rFonts w:asciiTheme="minorHAnsi" w:eastAsia="Arial Unicode MS" w:hAnsiTheme="minorHAnsi" w:cs="Arial Unicode MS"/>
              </w:rPr>
              <w:t xml:space="preserve">18 </w:t>
            </w:r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(3</w:t>
            </w:r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ECTS of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practical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training</w:t>
            </w:r>
            <w:proofErr w:type="spellEnd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  <w:proofErr w:type="spellStart"/>
            <w:r w:rsidR="00EB7B6C"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included</w:t>
            </w:r>
            <w:proofErr w:type="spellEnd"/>
            <w:r w:rsidRPr="00EB7B6C">
              <w:rPr>
                <w:rFonts w:asciiTheme="minorHAnsi" w:eastAsia="Arial Unicode MS" w:hAnsiTheme="minorHAnsi" w:cs="Arial Unicode MS"/>
                <w:sz w:val="20"/>
                <w:szCs w:val="20"/>
              </w:rPr>
              <w:t>)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AB5530" w:rsidRDefault="00AB5530">
      <w:pPr>
        <w:rPr>
          <w:rFonts w:eastAsia="Times New Roman"/>
          <w:b/>
          <w:bCs/>
          <w:sz w:val="28"/>
          <w:lang w:val="en-US" w:eastAsia="pl-PL"/>
        </w:rPr>
      </w:pPr>
      <w:r>
        <w:rPr>
          <w:rFonts w:eastAsia="Times New Roman"/>
          <w:b/>
          <w:bCs/>
          <w:sz w:val="28"/>
          <w:lang w:val="en-US" w:eastAsia="pl-PL"/>
        </w:rPr>
        <w:br w:type="page"/>
      </w:r>
    </w:p>
    <w:p w:rsidR="00BB75C7" w:rsidRPr="005A3A5B" w:rsidRDefault="00BB75C7" w:rsidP="00AB5530">
      <w:pPr>
        <w:spacing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Semester</w:t>
      </w:r>
      <w:r w:rsidR="00AB5530">
        <w:rPr>
          <w:rFonts w:eastAsia="Times New Roman"/>
          <w:b/>
          <w:bCs/>
          <w:sz w:val="28"/>
          <w:lang w:val="en-US" w:eastAsia="pl-PL"/>
        </w:rPr>
        <w:t xml:space="preserve"> 7</w:t>
      </w:r>
    </w:p>
    <w:p w:rsidR="00BB75C7" w:rsidRDefault="00BB75C7" w:rsidP="00AB553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Obligatory courses number of ECTS points </w:t>
      </w:r>
      <w:r w:rsidR="00AB5530">
        <w:rPr>
          <w:rFonts w:eastAsia="Times New Roman"/>
          <w:b/>
          <w:bCs/>
          <w:lang w:val="en-US" w:eastAsia="pl-PL"/>
        </w:rPr>
        <w:t>2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2715"/>
        <w:gridCol w:w="411"/>
        <w:gridCol w:w="276"/>
        <w:gridCol w:w="428"/>
        <w:gridCol w:w="310"/>
        <w:gridCol w:w="545"/>
        <w:gridCol w:w="796"/>
        <w:gridCol w:w="602"/>
        <w:gridCol w:w="759"/>
        <w:gridCol w:w="543"/>
        <w:gridCol w:w="1383"/>
        <w:gridCol w:w="866"/>
        <w:gridCol w:w="599"/>
        <w:gridCol w:w="1332"/>
        <w:gridCol w:w="693"/>
        <w:gridCol w:w="460"/>
        <w:gridCol w:w="449"/>
      </w:tblGrid>
      <w:tr w:rsidR="00BB75C7" w:rsidRPr="001D0AAC" w:rsidTr="00AB5530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AD5E4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BB75C7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AB5530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D5E43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D5E43" w:rsidRDefault="00AD5E43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D5E43">
              <w:rPr>
                <w:rFonts w:asciiTheme="minorHAnsi" w:hAnsiTheme="minorHAnsi"/>
                <w:sz w:val="16"/>
                <w:szCs w:val="16"/>
              </w:rPr>
              <w:t xml:space="preserve">IT </w:t>
            </w:r>
            <w:proofErr w:type="spellStart"/>
            <w:r w:rsidRPr="00AD5E43">
              <w:rPr>
                <w:rFonts w:asciiTheme="minorHAnsi" w:hAnsiTheme="minorHAnsi"/>
                <w:sz w:val="16"/>
                <w:szCs w:val="16"/>
              </w:rPr>
              <w:t>Social</w:t>
            </w:r>
            <w:proofErr w:type="spellEnd"/>
            <w:r w:rsidRPr="00AD5E43">
              <w:rPr>
                <w:rFonts w:asciiTheme="minorHAnsi" w:hAnsiTheme="minorHAnsi"/>
                <w:sz w:val="16"/>
                <w:szCs w:val="16"/>
              </w:rPr>
              <w:t xml:space="preserve"> and Professional </w:t>
            </w:r>
            <w:proofErr w:type="spellStart"/>
            <w:r w:rsidRPr="00AD5E43">
              <w:rPr>
                <w:rFonts w:asciiTheme="minorHAnsi" w:hAnsiTheme="minorHAnsi"/>
                <w:sz w:val="16"/>
                <w:szCs w:val="16"/>
              </w:rPr>
              <w:t>Problems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K1INF_W21</w:t>
            </w:r>
          </w:p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8F2323" w:rsidRDefault="00AB5530" w:rsidP="00AB5530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Ob.</w:t>
            </w:r>
          </w:p>
        </w:tc>
      </w:tr>
      <w:tr w:rsidR="00AB5530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AB5530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AB5530" w:rsidRDefault="00AB5530" w:rsidP="00AB5530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5530" w:rsidRPr="008F2323" w:rsidRDefault="00AB5530" w:rsidP="00AB5530">
            <w:pPr>
              <w:spacing w:after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AB5530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(minimum </w:t>
      </w:r>
      <w:r w:rsidR="00AD5E43">
        <w:rPr>
          <w:rFonts w:eastAsia="Times New Roman"/>
          <w:b/>
          <w:bCs/>
          <w:lang w:val="en-US" w:eastAsia="pl-PL"/>
        </w:rPr>
        <w:t>165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AD5E43">
        <w:rPr>
          <w:rFonts w:eastAsia="Times New Roman"/>
          <w:b/>
          <w:bCs/>
          <w:lang w:val="en-US" w:eastAsia="pl-PL"/>
        </w:rPr>
        <w:t>21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10"/>
        <w:gridCol w:w="2715"/>
        <w:gridCol w:w="412"/>
        <w:gridCol w:w="277"/>
        <w:gridCol w:w="429"/>
        <w:gridCol w:w="311"/>
        <w:gridCol w:w="547"/>
        <w:gridCol w:w="768"/>
        <w:gridCol w:w="604"/>
        <w:gridCol w:w="762"/>
        <w:gridCol w:w="544"/>
        <w:gridCol w:w="1388"/>
        <w:gridCol w:w="866"/>
        <w:gridCol w:w="599"/>
        <w:gridCol w:w="1337"/>
        <w:gridCol w:w="695"/>
        <w:gridCol w:w="462"/>
        <w:gridCol w:w="451"/>
      </w:tblGrid>
      <w:tr w:rsidR="00BB75C7" w:rsidRPr="001D0AAC" w:rsidTr="00F95504">
        <w:tc>
          <w:tcPr>
            <w:tcW w:w="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AD5E4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F95504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F95504" w:rsidRPr="006E2444" w:rsidTr="007E7E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B42CFC" w:rsidRDefault="00F95504" w:rsidP="00F955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hAnsiTheme="minorHAnsi"/>
                <w:sz w:val="16"/>
                <w:szCs w:val="16"/>
              </w:rPr>
              <w:t>Team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K1INF_U05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K1INF_U14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K1INF_U16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K1INF_K01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K1INF_K03</w:t>
            </w:r>
          </w:p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P (14)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W</w:t>
            </w:r>
          </w:p>
        </w:tc>
      </w:tr>
      <w:tr w:rsidR="00F95504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B42CFC" w:rsidRDefault="00F95504" w:rsidP="00F955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proofErr w:type="spellStart"/>
            <w:r w:rsidRPr="00F95504">
              <w:rPr>
                <w:rFonts w:asciiTheme="minorHAnsi" w:hAnsiTheme="minorHAnsi"/>
                <w:sz w:val="16"/>
                <w:szCs w:val="16"/>
              </w:rPr>
              <w:t>Diploma</w:t>
            </w:r>
            <w:proofErr w:type="spellEnd"/>
            <w:r w:rsidRPr="00F955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95504">
              <w:rPr>
                <w:rFonts w:asciiTheme="minorHAnsi" w:hAnsiTheme="minorHAnsi"/>
                <w:sz w:val="16"/>
                <w:szCs w:val="16"/>
              </w:rPr>
              <w:t>Seminar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K1INF_U12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F95504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B42CFC" w:rsidRDefault="00F95504" w:rsidP="00F955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proofErr w:type="spellStart"/>
            <w:r w:rsidRPr="00F95504">
              <w:rPr>
                <w:rFonts w:asciiTheme="minorHAnsi" w:hAnsiTheme="minorHAnsi"/>
                <w:sz w:val="16"/>
                <w:szCs w:val="16"/>
              </w:rPr>
              <w:t>Diploma</w:t>
            </w:r>
            <w:proofErr w:type="spellEnd"/>
            <w:r w:rsidRPr="00F955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95504">
              <w:rPr>
                <w:rFonts w:asciiTheme="minorHAnsi" w:hAnsiTheme="minorHAnsi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K1INF_U05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K1INF_U11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K1INF_U13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K1INF_U15</w:t>
            </w:r>
          </w:p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K1INF_K01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P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F95504" w:rsidRPr="006E2444" w:rsidTr="00C2306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6E2444" w:rsidRDefault="00F95504" w:rsidP="00F9550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F9550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12,6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95504">
              <w:rPr>
                <w:rFonts w:asciiTheme="minorHAnsi" w:eastAsia="Arial Unicode MS" w:hAnsiTheme="minorHAnsi" w:cs="Arial Unicode MS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504" w:rsidRPr="00F95504" w:rsidRDefault="00F95504" w:rsidP="00F95504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3F66DC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 xml:space="preserve">Groups of optional courses </w:t>
      </w:r>
      <w:r w:rsidR="003F66DC">
        <w:rPr>
          <w:b/>
        </w:rPr>
        <w:t xml:space="preserve">M9 </w:t>
      </w:r>
      <w:r w:rsidR="003F66DC" w:rsidRPr="003F66DC">
        <w:rPr>
          <w:b/>
        </w:rPr>
        <w:t xml:space="preserve">– </w:t>
      </w:r>
      <w:proofErr w:type="spellStart"/>
      <w:r w:rsidR="003F66DC" w:rsidRPr="003F66DC">
        <w:rPr>
          <w:b/>
        </w:rPr>
        <w:t>Current</w:t>
      </w:r>
      <w:proofErr w:type="spellEnd"/>
      <w:r w:rsidR="003F66DC" w:rsidRPr="003F66DC">
        <w:rPr>
          <w:b/>
        </w:rPr>
        <w:t xml:space="preserve"> </w:t>
      </w:r>
      <w:proofErr w:type="spellStart"/>
      <w:r w:rsidR="003F66DC" w:rsidRPr="003F66DC">
        <w:rPr>
          <w:b/>
        </w:rPr>
        <w:t>trends</w:t>
      </w:r>
      <w:proofErr w:type="spellEnd"/>
      <w:r w:rsidR="003F66DC" w:rsidRPr="003F66DC">
        <w:rPr>
          <w:b/>
        </w:rPr>
        <w:t xml:space="preserve"> in </w:t>
      </w:r>
      <w:proofErr w:type="spellStart"/>
      <w:r w:rsidR="003F66DC" w:rsidRPr="003F66DC">
        <w:rPr>
          <w:b/>
        </w:rPr>
        <w:t>Computer</w:t>
      </w:r>
      <w:proofErr w:type="spellEnd"/>
      <w:r w:rsidR="003F66DC" w:rsidRPr="003F66DC">
        <w:rPr>
          <w:b/>
        </w:rPr>
        <w:t xml:space="preserve"> Science</w:t>
      </w:r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 w:rsidR="003F66DC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 w:rsidR="003F66DC">
        <w:rPr>
          <w:rFonts w:eastAsia="Times New Roman"/>
          <w:b/>
          <w:bCs/>
          <w:lang w:val="en-US" w:eastAsia="pl-PL"/>
        </w:rPr>
        <w:t>4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560"/>
        <w:gridCol w:w="363"/>
        <w:gridCol w:w="244"/>
        <w:gridCol w:w="378"/>
        <w:gridCol w:w="274"/>
        <w:gridCol w:w="482"/>
        <w:gridCol w:w="893"/>
        <w:gridCol w:w="533"/>
        <w:gridCol w:w="672"/>
        <w:gridCol w:w="480"/>
        <w:gridCol w:w="1224"/>
        <w:gridCol w:w="866"/>
        <w:gridCol w:w="599"/>
        <w:gridCol w:w="1179"/>
        <w:gridCol w:w="613"/>
        <w:gridCol w:w="407"/>
        <w:gridCol w:w="398"/>
      </w:tblGrid>
      <w:tr w:rsidR="003F66DC" w:rsidRPr="001D0AAC" w:rsidTr="003F66DC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3F66D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 number of hours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hours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 of ECTS points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crediting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Course/group of courses</w:t>
            </w:r>
          </w:p>
        </w:tc>
      </w:tr>
      <w:tr w:rsidR="003F66DC" w:rsidRPr="006E2444" w:rsidTr="00C2306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C65FC1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3F66DC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Data Science</w:t>
            </w: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K1INF_W19</w:t>
            </w:r>
          </w:p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F66DC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Neural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Networks</w:t>
            </w: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K1INF_W19</w:t>
            </w:r>
          </w:p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F66DC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Solving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Using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Metaheuristics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K1INF_W19</w:t>
            </w:r>
          </w:p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F66DC" w:rsidRPr="006E2444" w:rsidTr="00C230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Human-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Computer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Interaction</w:t>
            </w:r>
            <w:proofErr w:type="spellEnd"/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(GK)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K1INF_W19</w:t>
            </w:r>
          </w:p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K1INF_U16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Z (w)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P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3F66DC" w:rsidRPr="006E2444" w:rsidTr="003F66DC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2,,4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3F66DC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6DC" w:rsidRPr="003F66DC" w:rsidRDefault="003F66DC" w:rsidP="003F66DC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3F66DC" w:rsidRDefault="003F66DC" w:rsidP="003F66DC">
      <w:pPr>
        <w:spacing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Groups of optional courses </w:t>
      </w:r>
      <w:r>
        <w:rPr>
          <w:b/>
        </w:rPr>
        <w:t>M10</w:t>
      </w:r>
      <w:r w:rsidRPr="003F66DC">
        <w:rPr>
          <w:b/>
        </w:rPr>
        <w:t xml:space="preserve"> – </w:t>
      </w:r>
      <w:proofErr w:type="spellStart"/>
      <w:r w:rsidRPr="003F66DC">
        <w:rPr>
          <w:b/>
        </w:rPr>
        <w:t>Humanistic</w:t>
      </w:r>
      <w:proofErr w:type="spellEnd"/>
      <w:r w:rsidRPr="003F66DC">
        <w:rPr>
          <w:b/>
        </w:rPr>
        <w:t xml:space="preserve"> </w:t>
      </w:r>
      <w:proofErr w:type="spellStart"/>
      <w:r w:rsidRPr="003F66DC">
        <w:rPr>
          <w:b/>
        </w:rPr>
        <w:t>subject</w:t>
      </w:r>
      <w:proofErr w:type="spellEnd"/>
      <w:r w:rsidRPr="005A3A5B">
        <w:rPr>
          <w:rFonts w:eastAsia="Times New Roman"/>
          <w:b/>
          <w:bCs/>
          <w:lang w:val="en-US" w:eastAsia="pl-PL"/>
        </w:rPr>
        <w:t xml:space="preserve"> (minimum </w:t>
      </w:r>
      <w:r>
        <w:rPr>
          <w:rFonts w:eastAsia="Times New Roman"/>
          <w:b/>
          <w:bCs/>
          <w:lang w:val="en-US" w:eastAsia="pl-PL"/>
        </w:rPr>
        <w:t>30</w:t>
      </w:r>
      <w:r w:rsidRPr="005A3A5B">
        <w:rPr>
          <w:rFonts w:eastAsia="Times New Roman"/>
          <w:b/>
          <w:bCs/>
          <w:lang w:val="en-US" w:eastAsia="pl-PL"/>
        </w:rPr>
        <w:t xml:space="preserve"> hours in semester, </w:t>
      </w:r>
      <w:r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 xml:space="preserve">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560"/>
        <w:gridCol w:w="363"/>
        <w:gridCol w:w="244"/>
        <w:gridCol w:w="378"/>
        <w:gridCol w:w="274"/>
        <w:gridCol w:w="482"/>
        <w:gridCol w:w="893"/>
        <w:gridCol w:w="533"/>
        <w:gridCol w:w="672"/>
        <w:gridCol w:w="480"/>
        <w:gridCol w:w="1224"/>
        <w:gridCol w:w="866"/>
        <w:gridCol w:w="599"/>
        <w:gridCol w:w="1179"/>
        <w:gridCol w:w="613"/>
        <w:gridCol w:w="407"/>
        <w:gridCol w:w="398"/>
      </w:tblGrid>
      <w:tr w:rsidR="003F66DC" w:rsidRPr="001D0AAC" w:rsidTr="004D4DF5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Field-of-study educational effect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3F66DC" w:rsidRPr="006E2444" w:rsidTr="004D4DF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1D0AAC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C65FC1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C65FC1" w:rsidRDefault="003F66DC" w:rsidP="004D4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6DC" w:rsidRPr="006E2444" w:rsidRDefault="003F66DC" w:rsidP="004D4DF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DA09B8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3F66DC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 w:rsidRPr="00DA09B8">
              <w:rPr>
                <w:rFonts w:asciiTheme="minorHAnsi" w:hAnsiTheme="minorHAnsi"/>
                <w:sz w:val="16"/>
                <w:szCs w:val="16"/>
              </w:rPr>
              <w:t>Humanistic</w:t>
            </w:r>
            <w:proofErr w:type="spellEnd"/>
            <w:r w:rsidRPr="00DA09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A09B8">
              <w:rPr>
                <w:rFonts w:asciiTheme="minorHAnsi" w:hAnsiTheme="minorHAnsi"/>
                <w:sz w:val="16"/>
                <w:szCs w:val="16"/>
              </w:rPr>
              <w:t>subject</w:t>
            </w:r>
            <w:proofErr w:type="spellEnd"/>
            <w:r w:rsidRPr="00DA09B8">
              <w:rPr>
                <w:rFonts w:asciiTheme="minorHAnsi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DA09B8" w:rsidRPr="006E2444" w:rsidTr="004D4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3F66DC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 w:rsidRPr="00DA09B8">
              <w:rPr>
                <w:rFonts w:asciiTheme="minorHAnsi" w:hAnsiTheme="minorHAnsi"/>
                <w:sz w:val="16"/>
                <w:szCs w:val="16"/>
              </w:rPr>
              <w:t>Humanistic</w:t>
            </w:r>
            <w:proofErr w:type="spellEnd"/>
            <w:r w:rsidRPr="00DA09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DA09B8">
              <w:rPr>
                <w:rFonts w:asciiTheme="minorHAnsi" w:hAnsiTheme="minorHAnsi"/>
                <w:sz w:val="16"/>
                <w:szCs w:val="16"/>
              </w:rPr>
              <w:t>subject</w:t>
            </w:r>
            <w:proofErr w:type="spellEnd"/>
            <w:r w:rsidRPr="00DA09B8">
              <w:rPr>
                <w:rFonts w:asciiTheme="minorHAnsi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K1INF_W22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W</w:t>
            </w:r>
          </w:p>
        </w:tc>
      </w:tr>
      <w:tr w:rsidR="00DA09B8" w:rsidRPr="006E2444" w:rsidTr="004D4DF5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A09B8" w:rsidRPr="003F66DC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9</w:t>
            </w:r>
            <w:r w:rsidRPr="00DA09B8">
              <w:rPr>
                <w:rFonts w:asciiTheme="minorHAnsi" w:eastAsia="Arial Unicode MS" w:hAnsiTheme="minorHAnsi" w:cs="Arial Unicode MS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</w:tbl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7A3260">
      <w:pPr>
        <w:spacing w:line="240" w:lineRule="auto"/>
        <w:jc w:val="center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BB75C7" w:rsidRPr="003468B5" w:rsidTr="007A3260">
        <w:trPr>
          <w:jc w:val="center"/>
        </w:trPr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 number of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7A3260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C2306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C2306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C2306C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DA09B8" w:rsidRPr="006E2444" w:rsidTr="007A326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09B8" w:rsidRPr="006E2444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09B8" w:rsidRPr="006E2444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09B8" w:rsidRPr="006E2444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285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DA09B8" w:rsidRDefault="00DA09B8" w:rsidP="00DA09B8">
            <w:pPr>
              <w:spacing w:after="0" w:line="240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A09B8">
              <w:rPr>
                <w:rFonts w:asciiTheme="minorHAnsi" w:eastAsia="Arial Unicode MS" w:hAnsiTheme="minorHAnsi" w:cs="Arial Unicode MS"/>
              </w:rPr>
              <w:t>18</w:t>
            </w:r>
          </w:p>
        </w:tc>
      </w:tr>
    </w:tbl>
    <w:p w:rsidR="00BE7F04" w:rsidRDefault="00BE7F04" w:rsidP="00E51688">
      <w:pPr>
        <w:spacing w:line="240" w:lineRule="auto"/>
        <w:rPr>
          <w:rFonts w:eastAsia="Times New Roman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Set of examinations in semestral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854"/>
        <w:gridCol w:w="1524"/>
      </w:tblGrid>
      <w:tr w:rsidR="005A3A5B" w:rsidRPr="005A3A5B" w:rsidTr="00DA09B8">
        <w:trPr>
          <w:jc w:val="center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1" w:name="table01"/>
            <w:bookmarkEnd w:id="1"/>
            <w:r w:rsidRPr="005A3A5B">
              <w:rPr>
                <w:rFonts w:eastAsia="Times New Roman"/>
                <w:sz w:val="20"/>
                <w:lang w:eastAsia="pl-PL"/>
              </w:rPr>
              <w:t xml:space="preserve">Course </w:t>
            </w: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code</w:t>
            </w:r>
            <w:proofErr w:type="spellEnd"/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Names of courses ending with examination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Logic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for IT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Specialists</w:t>
            </w:r>
            <w:proofErr w:type="spellEnd"/>
          </w:p>
          <w:p w:rsidR="00DA09B8" w:rsidRPr="0041711F" w:rsidRDefault="00DA09B8" w:rsidP="00DA09B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Algebra and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Analytic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Geometry</w:t>
            </w:r>
          </w:p>
          <w:p w:rsidR="00DA09B8" w:rsidRPr="0041711F" w:rsidRDefault="00DA09B8" w:rsidP="00DA09B8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>Mathematical Analysis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Structures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Algorithms</w:t>
            </w:r>
            <w:proofErr w:type="spellEnd"/>
          </w:p>
          <w:p w:rsidR="00DA09B8" w:rsidRPr="0041711F" w:rsidRDefault="00DA09B8" w:rsidP="00DA09B8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Mathematical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analysis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II</w:t>
            </w: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  <w:p w:rsidR="00DA09B8" w:rsidRPr="0041711F" w:rsidRDefault="00DA09B8" w:rsidP="00DA09B8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General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Physics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Computer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Networks</w:t>
            </w:r>
          </w:p>
          <w:p w:rsidR="0041711F" w:rsidRPr="0041711F" w:rsidRDefault="0041711F" w:rsidP="00DA09B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Programming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paradigms</w:t>
            </w:r>
            <w:proofErr w:type="spellEnd"/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  <w:p w:rsidR="00DA09B8" w:rsidRPr="0041711F" w:rsidRDefault="0041711F" w:rsidP="00DA09B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Theory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Probabilistic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41711F" w:rsidP="00DA09B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Systems Analysis and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Decision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Methods</w:t>
            </w:r>
            <w:proofErr w:type="spellEnd"/>
          </w:p>
          <w:p w:rsidR="00DA09B8" w:rsidRPr="0041711F" w:rsidRDefault="0041711F" w:rsidP="00DA09B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Data </w:t>
            </w:r>
            <w:proofErr w:type="spellStart"/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Bases</w:t>
            </w:r>
            <w:proofErr w:type="spellEnd"/>
          </w:p>
          <w:p w:rsidR="00DA09B8" w:rsidRPr="0041711F" w:rsidRDefault="0041711F" w:rsidP="00DA09B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Introduction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DA09B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Cybersecurity</w:t>
            </w:r>
            <w:proofErr w:type="spellEnd"/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  <w:p w:rsidR="00DA09B8" w:rsidRPr="0041711F" w:rsidRDefault="0041711F" w:rsidP="00DA09B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Script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Languages</w:t>
            </w:r>
            <w:proofErr w:type="spellEnd"/>
          </w:p>
          <w:p w:rsidR="00DA09B8" w:rsidRPr="0041711F" w:rsidRDefault="0041711F" w:rsidP="00DA09B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>Software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</w:tr>
      <w:tr w:rsidR="00DA09B8" w:rsidRPr="005A3A5B" w:rsidTr="005A3A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5A3A5B" w:rsidRDefault="00DA09B8" w:rsidP="00DA09B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41711F" w:rsidP="00DA09B8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Artificial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intelligence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knowledge</w:t>
            </w:r>
            <w:proofErr w:type="spellEnd"/>
            <w:r w:rsidRPr="0041711F">
              <w:rPr>
                <w:rFonts w:asciiTheme="minorHAnsi" w:hAnsiTheme="minorHAnsi"/>
                <w:sz w:val="20"/>
                <w:szCs w:val="20"/>
              </w:rPr>
              <w:t xml:space="preserve"> engineering</w:t>
            </w:r>
          </w:p>
          <w:p w:rsidR="00DA09B8" w:rsidRPr="0041711F" w:rsidRDefault="0041711F" w:rsidP="00DA09B8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proofErr w:type="spellStart"/>
            <w:r w:rsidRPr="0041711F">
              <w:rPr>
                <w:rFonts w:asciiTheme="minorHAnsi" w:hAnsiTheme="minorHAnsi"/>
                <w:sz w:val="20"/>
                <w:szCs w:val="20"/>
              </w:rPr>
              <w:t>Warehouses</w:t>
            </w:r>
            <w:proofErr w:type="spellEnd"/>
            <w:r w:rsidR="00DA09B8"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  <w:p w:rsidR="00DA09B8" w:rsidRPr="0041711F" w:rsidRDefault="00DA09B8" w:rsidP="00DA09B8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Multimedia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09B8" w:rsidRPr="0041711F" w:rsidRDefault="00DA09B8" w:rsidP="00DA09B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6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41711F" w:rsidRDefault="0041711F">
      <w:pPr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br w:type="page"/>
      </w: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lastRenderedPageBreak/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881"/>
      </w:tblGrid>
      <w:tr w:rsidR="005A3A5B" w:rsidRPr="003468B5" w:rsidTr="0041711F">
        <w:trPr>
          <w:jc w:val="center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41711F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2" w:name="table02"/>
            <w:bookmarkEnd w:id="2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41711F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41711F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41711F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8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8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8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8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8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0</w:t>
            </w:r>
          </w:p>
        </w:tc>
      </w:tr>
      <w:tr w:rsidR="0041711F" w:rsidRPr="005A3A5B" w:rsidTr="0041711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40" w:hanging="14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41711F">
              <w:rPr>
                <w:rFonts w:asciiTheme="minorHAnsi" w:eastAsia="Times New Roman" w:hAnsiTheme="minorHAnsi"/>
                <w:sz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11F" w:rsidRPr="0041711F" w:rsidRDefault="0041711F" w:rsidP="0041711F">
            <w:pPr>
              <w:spacing w:after="0" w:line="240" w:lineRule="auto"/>
              <w:ind w:left="1451" w:hanging="145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1711F">
              <w:rPr>
                <w:rFonts w:asciiTheme="minorHAnsi" w:eastAsia="Arial Unicode MS" w:hAnsiTheme="minorHAnsi" w:cs="Arial Unicode MS"/>
                <w:sz w:val="20"/>
                <w:szCs w:val="20"/>
              </w:rPr>
              <w:t>0</w:t>
            </w:r>
          </w:p>
        </w:tc>
      </w:tr>
    </w:tbl>
    <w:p w:rsidR="005A3A5B" w:rsidRDefault="005A3A5B" w:rsidP="005A3A5B">
      <w:pPr>
        <w:spacing w:after="0" w:line="240" w:lineRule="auto"/>
        <w:rPr>
          <w:rFonts w:eastAsia="Times New Roman"/>
          <w:lang w:eastAsia="pl-PL"/>
        </w:rPr>
      </w:pPr>
    </w:p>
    <w:p w:rsidR="0041711F" w:rsidRDefault="0041711F" w:rsidP="005A3A5B">
      <w:pPr>
        <w:spacing w:after="0" w:line="240" w:lineRule="auto"/>
        <w:rPr>
          <w:rFonts w:eastAsia="Times New Roman"/>
          <w:lang w:eastAsia="pl-PL"/>
        </w:rPr>
      </w:pPr>
    </w:p>
    <w:p w:rsidR="0041711F" w:rsidRDefault="0041711F" w:rsidP="005A3A5B">
      <w:pPr>
        <w:spacing w:after="0" w:line="240" w:lineRule="auto"/>
        <w:rPr>
          <w:rFonts w:eastAsia="Times New Roman"/>
          <w:lang w:eastAsia="pl-PL"/>
        </w:rPr>
      </w:pPr>
    </w:p>
    <w:p w:rsidR="0041711F" w:rsidRDefault="0041711F" w:rsidP="005A3A5B">
      <w:pPr>
        <w:spacing w:after="0" w:line="240" w:lineRule="auto"/>
        <w:rPr>
          <w:rFonts w:eastAsia="Times New Roman"/>
          <w:lang w:eastAsia="pl-PL"/>
        </w:rPr>
      </w:pPr>
    </w:p>
    <w:p w:rsidR="0041711F" w:rsidRPr="005A3A5B" w:rsidRDefault="0041711F" w:rsidP="005A3A5B">
      <w:pPr>
        <w:spacing w:after="0" w:line="240" w:lineRule="auto"/>
        <w:rPr>
          <w:rFonts w:eastAsia="Times New Roman"/>
          <w:lang w:eastAsia="pl-PL"/>
        </w:rPr>
      </w:pP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>................... ................................................................................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>Date Name and surname, signature of student representative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5A3A5B">
        <w:rPr>
          <w:rFonts w:eastAsia="Times New Roman"/>
          <w:sz w:val="20"/>
          <w:lang w:eastAsia="pl-PL"/>
        </w:rPr>
        <w:t>................... ................................................................................</w:t>
      </w:r>
    </w:p>
    <w:p w:rsidR="005A3A5B" w:rsidRPr="005A3A5B" w:rsidRDefault="005A3A5B" w:rsidP="005A3A5B">
      <w:pPr>
        <w:spacing w:line="480" w:lineRule="atLeast"/>
        <w:rPr>
          <w:rFonts w:eastAsia="Times New Roman"/>
          <w:lang w:eastAsia="pl-PL"/>
        </w:rPr>
      </w:pPr>
      <w:r w:rsidRPr="005A3A5B">
        <w:rPr>
          <w:rFonts w:eastAsia="Times New Roman"/>
          <w:sz w:val="20"/>
          <w:lang w:eastAsia="pl-PL"/>
        </w:rPr>
        <w:t>Date Dean’s signature</w:t>
      </w:r>
    </w:p>
    <w:p w:rsidR="00FE3AD9" w:rsidRDefault="00FE3AD9"/>
    <w:sectPr w:rsidR="00FE3AD9" w:rsidSect="00C2306C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72" w:rsidRDefault="00D92D72" w:rsidP="000E107F">
      <w:pPr>
        <w:spacing w:after="0" w:line="240" w:lineRule="auto"/>
      </w:pPr>
      <w:r>
        <w:separator/>
      </w:r>
    </w:p>
  </w:endnote>
  <w:endnote w:type="continuationSeparator" w:id="0">
    <w:p w:rsidR="00D92D72" w:rsidRDefault="00D92D72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72" w:rsidRPr="00EB5F57" w:rsidRDefault="00D92D72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BK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contact </w:t>
    </w:r>
    <w:r>
      <w:rPr>
        <w:sz w:val="18"/>
        <w:szCs w:val="18"/>
        <w:lang w:val="en-US"/>
      </w:rPr>
      <w:t xml:space="preserve">of  </w:t>
    </w:r>
    <w:r w:rsidRPr="00EB5F57">
      <w:rPr>
        <w:sz w:val="18"/>
        <w:szCs w:val="18"/>
        <w:lang w:val="en-US"/>
      </w:rPr>
      <w:t xml:space="preserve">teachers </w:t>
    </w:r>
    <w:r>
      <w:rPr>
        <w:sz w:val="18"/>
        <w:szCs w:val="18"/>
        <w:lang w:val="en-US"/>
      </w:rPr>
      <w:t>with</w:t>
    </w:r>
    <w:r w:rsidRPr="00EB5F57">
      <w:rPr>
        <w:sz w:val="18"/>
        <w:szCs w:val="18"/>
        <w:lang w:val="en-US"/>
      </w:rPr>
      <w:t xml:space="preserve"> students </w:t>
    </w:r>
  </w:p>
  <w:p w:rsidR="00D92D72" w:rsidRPr="00EB5F57" w:rsidRDefault="00D92D72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D92D72" w:rsidRPr="00EB5F57" w:rsidRDefault="00D92D72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D92D72" w:rsidRPr="00EB5F57" w:rsidRDefault="00D92D72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 w:rsidRPr="00EB5F57">
      <w:rPr>
        <w:sz w:val="18"/>
        <w:szCs w:val="18"/>
        <w:lang w:val="en-US"/>
      </w:rPr>
      <w:t>Unive</w:t>
    </w:r>
    <w:r>
      <w:rPr>
        <w:sz w:val="18"/>
        <w:szCs w:val="18"/>
        <w:lang w:val="en-US"/>
      </w:rPr>
      <w:t>r</w:t>
    </w:r>
    <w:r w:rsidRPr="00EB5F57">
      <w:rPr>
        <w:sz w:val="18"/>
        <w:szCs w:val="18"/>
        <w:lang w:val="en-US"/>
      </w:rPr>
      <w:t xml:space="preserve">sity-wide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D92D72" w:rsidRPr="00EB5F57" w:rsidRDefault="00D92D72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D92D72" w:rsidRPr="00E438A4" w:rsidRDefault="00D92D72" w:rsidP="000E107F">
    <w:pPr>
      <w:spacing w:after="0" w:line="240" w:lineRule="auto"/>
      <w:rPr>
        <w:sz w:val="18"/>
        <w:szCs w:val="18"/>
        <w:lang w:val="en-US"/>
      </w:rPr>
    </w:pPr>
    <w:r w:rsidRPr="00E438A4">
      <w:rPr>
        <w:sz w:val="18"/>
        <w:szCs w:val="18"/>
        <w:vertAlign w:val="superscript"/>
        <w:lang w:val="en-US"/>
      </w:rPr>
      <w:t>6</w:t>
    </w:r>
    <w:r w:rsidRPr="00E438A4">
      <w:rPr>
        <w:sz w:val="18"/>
        <w:szCs w:val="18"/>
        <w:lang w:val="en-US"/>
      </w:rPr>
      <w:t xml:space="preserve"> KO – general education, PD – basic sciences,  K – field-of</w:t>
    </w:r>
    <w:r>
      <w:rPr>
        <w:sz w:val="18"/>
        <w:szCs w:val="18"/>
        <w:lang w:val="en-US"/>
      </w:rPr>
      <w:t>-</w:t>
    </w:r>
    <w:r w:rsidRPr="00E438A4">
      <w:rPr>
        <w:sz w:val="18"/>
        <w:szCs w:val="18"/>
        <w:lang w:val="en-US"/>
      </w:rPr>
      <w:t>studies, S – specialization</w:t>
    </w:r>
  </w:p>
  <w:p w:rsidR="00D92D72" w:rsidRPr="00566FD6" w:rsidRDefault="00D92D72" w:rsidP="000E107F">
    <w:pPr>
      <w:spacing w:after="0" w:line="240" w:lineRule="auto"/>
      <w:rPr>
        <w:sz w:val="18"/>
        <w:szCs w:val="18"/>
        <w:lang w:val="en-US"/>
      </w:rPr>
    </w:pPr>
    <w:r w:rsidRPr="00566FD6">
      <w:rPr>
        <w:sz w:val="18"/>
        <w:szCs w:val="18"/>
        <w:vertAlign w:val="superscript"/>
        <w:lang w:val="en-US"/>
      </w:rPr>
      <w:t>7</w:t>
    </w:r>
    <w:r w:rsidRPr="00566FD6">
      <w:rPr>
        <w:sz w:val="18"/>
        <w:szCs w:val="18"/>
        <w:lang w:val="en-US"/>
      </w:rPr>
      <w:t xml:space="preserve"> Optional – enter W, obligatory – enter Ob</w:t>
    </w:r>
  </w:p>
  <w:p w:rsidR="00D92D72" w:rsidRPr="000E107F" w:rsidRDefault="00D92D7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72" w:rsidRDefault="00D92D72" w:rsidP="000E107F">
      <w:pPr>
        <w:spacing w:after="0" w:line="240" w:lineRule="auto"/>
      </w:pPr>
      <w:r>
        <w:separator/>
      </w:r>
    </w:p>
  </w:footnote>
  <w:footnote w:type="continuationSeparator" w:id="0">
    <w:p w:rsidR="00D92D72" w:rsidRDefault="00D92D72" w:rsidP="000E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2B8"/>
    <w:multiLevelType w:val="hybridMultilevel"/>
    <w:tmpl w:val="F856B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4537"/>
    <w:multiLevelType w:val="hybridMultilevel"/>
    <w:tmpl w:val="0054E910"/>
    <w:lvl w:ilvl="0" w:tplc="957C27A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360EC5"/>
    <w:multiLevelType w:val="hybridMultilevel"/>
    <w:tmpl w:val="831A1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2AF"/>
    <w:multiLevelType w:val="hybridMultilevel"/>
    <w:tmpl w:val="CF6875EE"/>
    <w:lvl w:ilvl="0" w:tplc="957C27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2DBD"/>
    <w:multiLevelType w:val="hybridMultilevel"/>
    <w:tmpl w:val="E3DA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E5B"/>
    <w:multiLevelType w:val="hybridMultilevel"/>
    <w:tmpl w:val="8F9E1E92"/>
    <w:lvl w:ilvl="0" w:tplc="E5D4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DE6"/>
    <w:multiLevelType w:val="hybridMultilevel"/>
    <w:tmpl w:val="29DE8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2FF2"/>
    <w:multiLevelType w:val="hybridMultilevel"/>
    <w:tmpl w:val="0FAA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571"/>
    <w:multiLevelType w:val="hybridMultilevel"/>
    <w:tmpl w:val="4D82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A55AC"/>
    <w:multiLevelType w:val="hybridMultilevel"/>
    <w:tmpl w:val="D6D8D85A"/>
    <w:lvl w:ilvl="0" w:tplc="34200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47C4"/>
    <w:multiLevelType w:val="hybridMultilevel"/>
    <w:tmpl w:val="C91EF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D14F2"/>
    <w:multiLevelType w:val="hybridMultilevel"/>
    <w:tmpl w:val="8DAE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58FE"/>
    <w:multiLevelType w:val="hybridMultilevel"/>
    <w:tmpl w:val="928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849F6"/>
    <w:multiLevelType w:val="hybridMultilevel"/>
    <w:tmpl w:val="F1561750"/>
    <w:lvl w:ilvl="0" w:tplc="957C27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72296"/>
    <w:multiLevelType w:val="hybridMultilevel"/>
    <w:tmpl w:val="8A2AF19E"/>
    <w:lvl w:ilvl="0" w:tplc="C960F9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536AD"/>
    <w:multiLevelType w:val="hybridMultilevel"/>
    <w:tmpl w:val="759E9B82"/>
    <w:lvl w:ilvl="0" w:tplc="4F2469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14249"/>
    <w:multiLevelType w:val="hybridMultilevel"/>
    <w:tmpl w:val="D8D04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415230"/>
    <w:multiLevelType w:val="hybridMultilevel"/>
    <w:tmpl w:val="688C4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C6DDC"/>
    <w:multiLevelType w:val="hybridMultilevel"/>
    <w:tmpl w:val="BBA40E2E"/>
    <w:lvl w:ilvl="0" w:tplc="957C27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05E38"/>
    <w:multiLevelType w:val="hybridMultilevel"/>
    <w:tmpl w:val="B7FE1AE8"/>
    <w:lvl w:ilvl="0" w:tplc="957C27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C048E"/>
    <w:multiLevelType w:val="hybridMultilevel"/>
    <w:tmpl w:val="A33CD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642649"/>
    <w:multiLevelType w:val="hybridMultilevel"/>
    <w:tmpl w:val="244CF1EA"/>
    <w:lvl w:ilvl="0" w:tplc="83C0F022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D064F"/>
    <w:multiLevelType w:val="hybridMultilevel"/>
    <w:tmpl w:val="7616BCD6"/>
    <w:lvl w:ilvl="0" w:tplc="957C2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5069A"/>
    <w:multiLevelType w:val="hybridMultilevel"/>
    <w:tmpl w:val="CFE2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6932"/>
    <w:multiLevelType w:val="hybridMultilevel"/>
    <w:tmpl w:val="F856B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A0B7C"/>
    <w:multiLevelType w:val="hybridMultilevel"/>
    <w:tmpl w:val="692AF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D2320"/>
    <w:multiLevelType w:val="hybridMultilevel"/>
    <w:tmpl w:val="7B50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4A4B"/>
    <w:multiLevelType w:val="hybridMultilevel"/>
    <w:tmpl w:val="B25A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49D6"/>
    <w:multiLevelType w:val="hybridMultilevel"/>
    <w:tmpl w:val="0C0EC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8294B"/>
    <w:multiLevelType w:val="hybridMultilevel"/>
    <w:tmpl w:val="8914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5B5DCD"/>
    <w:multiLevelType w:val="hybridMultilevel"/>
    <w:tmpl w:val="A5844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3"/>
  </w:num>
  <w:num w:numId="6">
    <w:abstractNumId w:val="16"/>
  </w:num>
  <w:num w:numId="7">
    <w:abstractNumId w:val="21"/>
  </w:num>
  <w:num w:numId="8">
    <w:abstractNumId w:val="19"/>
  </w:num>
  <w:num w:numId="9">
    <w:abstractNumId w:val="25"/>
  </w:num>
  <w:num w:numId="10">
    <w:abstractNumId w:val="13"/>
  </w:num>
  <w:num w:numId="11">
    <w:abstractNumId w:val="29"/>
  </w:num>
  <w:num w:numId="12">
    <w:abstractNumId w:val="0"/>
  </w:num>
  <w:num w:numId="13">
    <w:abstractNumId w:val="24"/>
  </w:num>
  <w:num w:numId="14">
    <w:abstractNumId w:val="30"/>
  </w:num>
  <w:num w:numId="15">
    <w:abstractNumId w:val="17"/>
  </w:num>
  <w:num w:numId="16">
    <w:abstractNumId w:val="28"/>
  </w:num>
  <w:num w:numId="17">
    <w:abstractNumId w:val="5"/>
  </w:num>
  <w:num w:numId="18">
    <w:abstractNumId w:val="26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  <w:num w:numId="23">
    <w:abstractNumId w:val="12"/>
  </w:num>
  <w:num w:numId="24">
    <w:abstractNumId w:val="2"/>
  </w:num>
  <w:num w:numId="25">
    <w:abstractNumId w:val="11"/>
  </w:num>
  <w:num w:numId="26">
    <w:abstractNumId w:val="23"/>
  </w:num>
  <w:num w:numId="27">
    <w:abstractNumId w:val="27"/>
  </w:num>
  <w:num w:numId="28">
    <w:abstractNumId w:val="7"/>
  </w:num>
  <w:num w:numId="29">
    <w:abstractNumId w:val="4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5B"/>
    <w:rsid w:val="00062FD6"/>
    <w:rsid w:val="000E107F"/>
    <w:rsid w:val="000E4228"/>
    <w:rsid w:val="00152DC0"/>
    <w:rsid w:val="001C0ADC"/>
    <w:rsid w:val="001C520C"/>
    <w:rsid w:val="001D0EA1"/>
    <w:rsid w:val="002371B7"/>
    <w:rsid w:val="002975CE"/>
    <w:rsid w:val="002F30FB"/>
    <w:rsid w:val="003227B1"/>
    <w:rsid w:val="00324BD6"/>
    <w:rsid w:val="00331D80"/>
    <w:rsid w:val="003468B5"/>
    <w:rsid w:val="003A59FA"/>
    <w:rsid w:val="003F66DC"/>
    <w:rsid w:val="0041711F"/>
    <w:rsid w:val="00486DF4"/>
    <w:rsid w:val="00496101"/>
    <w:rsid w:val="004A468B"/>
    <w:rsid w:val="004C1352"/>
    <w:rsid w:val="0055751E"/>
    <w:rsid w:val="0056732D"/>
    <w:rsid w:val="005A3A5B"/>
    <w:rsid w:val="00643DD9"/>
    <w:rsid w:val="00667F0A"/>
    <w:rsid w:val="006F18F4"/>
    <w:rsid w:val="0070149B"/>
    <w:rsid w:val="00745C93"/>
    <w:rsid w:val="00747B06"/>
    <w:rsid w:val="007A3260"/>
    <w:rsid w:val="007C62B6"/>
    <w:rsid w:val="007E7EEA"/>
    <w:rsid w:val="00811B87"/>
    <w:rsid w:val="00890161"/>
    <w:rsid w:val="008C75C1"/>
    <w:rsid w:val="008D43C4"/>
    <w:rsid w:val="00950D9A"/>
    <w:rsid w:val="00A75256"/>
    <w:rsid w:val="00AB5530"/>
    <w:rsid w:val="00AD13DB"/>
    <w:rsid w:val="00AD5E43"/>
    <w:rsid w:val="00AD66C0"/>
    <w:rsid w:val="00B07F31"/>
    <w:rsid w:val="00B240FA"/>
    <w:rsid w:val="00B42CFC"/>
    <w:rsid w:val="00B550AF"/>
    <w:rsid w:val="00B64D2C"/>
    <w:rsid w:val="00BB75C7"/>
    <w:rsid w:val="00BE7F04"/>
    <w:rsid w:val="00C2306C"/>
    <w:rsid w:val="00CA02B1"/>
    <w:rsid w:val="00CD4FD7"/>
    <w:rsid w:val="00D322DA"/>
    <w:rsid w:val="00D8118E"/>
    <w:rsid w:val="00D92D72"/>
    <w:rsid w:val="00D97884"/>
    <w:rsid w:val="00DA09B8"/>
    <w:rsid w:val="00DC2C29"/>
    <w:rsid w:val="00E51688"/>
    <w:rsid w:val="00E71E92"/>
    <w:rsid w:val="00EB5197"/>
    <w:rsid w:val="00EB7B6C"/>
    <w:rsid w:val="00EC1EA0"/>
    <w:rsid w:val="00F75860"/>
    <w:rsid w:val="00F9550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A50A-10E0-47D9-A936-440017E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table" w:styleId="Tabela-Siatka">
    <w:name w:val="Table Grid"/>
    <w:basedOn w:val="Standardowy"/>
    <w:uiPriority w:val="39"/>
    <w:rsid w:val="00C230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basedOn w:val="Normalny"/>
    <w:rsid w:val="00C2306C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F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22</Pages>
  <Words>3918</Words>
  <Characters>23513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Elżbieta Kukla</cp:lastModifiedBy>
  <cp:revision>20</cp:revision>
  <dcterms:created xsi:type="dcterms:W3CDTF">2018-05-14T11:48:00Z</dcterms:created>
  <dcterms:modified xsi:type="dcterms:W3CDTF">2018-05-25T04:01:00Z</dcterms:modified>
</cp:coreProperties>
</file>